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FA3050" w14:textId="2ED5AF4A" w:rsidR="00C50811" w:rsidRPr="00C50811" w:rsidRDefault="00C50811" w:rsidP="00C50811">
      <w:pPr>
        <w:pStyle w:val="Heading1"/>
        <w:rPr>
          <w:rFonts w:ascii="Cambria" w:hAnsi="Cambria"/>
        </w:rPr>
      </w:pPr>
      <w:r w:rsidRPr="00C50811">
        <w:rPr>
          <w:rFonts w:ascii="Cambria" w:hAnsi="Cambria"/>
        </w:rPr>
        <w:t>Lanhydrock Parish Council</w:t>
      </w:r>
    </w:p>
    <w:p w14:paraId="541C55D0" w14:textId="77777777" w:rsidR="00C50811" w:rsidRPr="00C50811" w:rsidRDefault="00C50811" w:rsidP="00C50811">
      <w:pPr>
        <w:rPr>
          <w:rFonts w:ascii="Cambria" w:hAnsi="Cambria"/>
          <w:sz w:val="20"/>
          <w:szCs w:val="20"/>
        </w:rPr>
      </w:pPr>
    </w:p>
    <w:p w14:paraId="5E14E401" w14:textId="565C707E" w:rsidR="00C50811" w:rsidRPr="00571D64" w:rsidRDefault="00C50811" w:rsidP="00571D64">
      <w:pPr>
        <w:jc w:val="center"/>
        <w:rPr>
          <w:rFonts w:ascii="Cambria" w:hAnsi="Cambria"/>
        </w:rPr>
      </w:pPr>
      <w:r w:rsidRPr="00C50811">
        <w:rPr>
          <w:rFonts w:ascii="Cambria" w:hAnsi="Cambria"/>
        </w:rPr>
        <w:t>You are Summoned to attend the next Regular Meeting of this</w:t>
      </w:r>
      <w:r w:rsidR="002D61FB">
        <w:rPr>
          <w:rFonts w:ascii="Cambria" w:hAnsi="Cambria"/>
        </w:rPr>
        <w:t xml:space="preserve"> Council to be held on Monday </w:t>
      </w:r>
      <w:r w:rsidR="00850093">
        <w:rPr>
          <w:rFonts w:ascii="Cambria" w:hAnsi="Cambria"/>
        </w:rPr>
        <w:t>30</w:t>
      </w:r>
      <w:r w:rsidR="004F23C0">
        <w:rPr>
          <w:rFonts w:ascii="Cambria" w:hAnsi="Cambria"/>
          <w:vertAlign w:val="superscript"/>
        </w:rPr>
        <w:t>th</w:t>
      </w:r>
      <w:r w:rsidR="002D61FB">
        <w:rPr>
          <w:rFonts w:ascii="Cambria" w:hAnsi="Cambria"/>
        </w:rPr>
        <w:t xml:space="preserve"> </w:t>
      </w:r>
      <w:proofErr w:type="gramStart"/>
      <w:r w:rsidR="00850093">
        <w:rPr>
          <w:rFonts w:ascii="Cambria" w:hAnsi="Cambria"/>
        </w:rPr>
        <w:t>September</w:t>
      </w:r>
      <w:r w:rsidR="00125DBD">
        <w:rPr>
          <w:rFonts w:ascii="Cambria" w:hAnsi="Cambria"/>
        </w:rPr>
        <w:t>,</w:t>
      </w:r>
      <w:proofErr w:type="gramEnd"/>
      <w:r w:rsidR="00125DBD">
        <w:rPr>
          <w:rFonts w:ascii="Cambria" w:hAnsi="Cambria"/>
        </w:rPr>
        <w:t xml:space="preserve"> 201</w:t>
      </w:r>
      <w:r w:rsidR="00112E14">
        <w:rPr>
          <w:rFonts w:ascii="Cambria" w:hAnsi="Cambria"/>
        </w:rPr>
        <w:t>9</w:t>
      </w:r>
      <w:r w:rsidRPr="00C50811">
        <w:rPr>
          <w:rFonts w:ascii="Cambria" w:hAnsi="Cambria"/>
        </w:rPr>
        <w:t xml:space="preserve"> in the Lanhydrock War Memorial Hall</w:t>
      </w:r>
      <w:r w:rsidR="00883F91">
        <w:rPr>
          <w:rFonts w:ascii="Cambria" w:hAnsi="Cambria"/>
        </w:rPr>
        <w:t>,</w:t>
      </w:r>
      <w:r w:rsidRPr="00C50811">
        <w:rPr>
          <w:rFonts w:ascii="Cambria" w:hAnsi="Cambria"/>
        </w:rPr>
        <w:t xml:space="preserve"> beginning at 19:30 prompt.</w:t>
      </w:r>
    </w:p>
    <w:p w14:paraId="627BD33A" w14:textId="77777777" w:rsidR="00C50811" w:rsidRPr="00C50811" w:rsidRDefault="00C50811" w:rsidP="00C50811">
      <w:pPr>
        <w:rPr>
          <w:rFonts w:ascii="Cambria" w:hAnsi="Cambria"/>
          <w:sz w:val="20"/>
          <w:szCs w:val="20"/>
        </w:rPr>
      </w:pPr>
    </w:p>
    <w:p w14:paraId="4363423E" w14:textId="77777777" w:rsidR="00C50811" w:rsidRPr="00C50811" w:rsidRDefault="00C50811" w:rsidP="00C50811">
      <w:pPr>
        <w:jc w:val="right"/>
        <w:rPr>
          <w:rFonts w:ascii="Cambria" w:hAnsi="Cambria"/>
          <w:b/>
        </w:rPr>
      </w:pPr>
      <w:r w:rsidRPr="00C50811">
        <w:rPr>
          <w:rFonts w:ascii="Cambria" w:hAnsi="Cambria"/>
          <w:b/>
        </w:rPr>
        <w:t>………………………………………….…………</w:t>
      </w:r>
    </w:p>
    <w:p w14:paraId="51F12D1F" w14:textId="77777777" w:rsidR="00C50811" w:rsidRPr="00C50811" w:rsidRDefault="00C50811" w:rsidP="00C50811">
      <w:pPr>
        <w:jc w:val="right"/>
        <w:rPr>
          <w:rFonts w:ascii="Cambria" w:hAnsi="Cambria"/>
        </w:rPr>
      </w:pPr>
      <w:r w:rsidRPr="00C50811">
        <w:rPr>
          <w:rFonts w:ascii="Cambria" w:hAnsi="Cambria"/>
        </w:rPr>
        <w:t>Parish Clerk</w:t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  <w:t xml:space="preserve">Date   </w:t>
      </w:r>
    </w:p>
    <w:p w14:paraId="2C5CEDFB" w14:textId="77777777" w:rsidR="00C50811" w:rsidRDefault="00C50811" w:rsidP="00C50811">
      <w:pPr>
        <w:pStyle w:val="Heading2"/>
        <w:jc w:val="center"/>
        <w:rPr>
          <w:rFonts w:ascii="Cambria" w:hAnsi="Cambria"/>
          <w:i w:val="0"/>
          <w:sz w:val="32"/>
          <w:szCs w:val="32"/>
        </w:rPr>
      </w:pPr>
      <w:r w:rsidRPr="00C50811">
        <w:rPr>
          <w:rFonts w:ascii="Cambria" w:hAnsi="Cambria"/>
          <w:i w:val="0"/>
          <w:sz w:val="32"/>
          <w:szCs w:val="32"/>
        </w:rPr>
        <w:t>AGENDA</w:t>
      </w:r>
    </w:p>
    <w:p w14:paraId="0422895C" w14:textId="77777777" w:rsidR="00C50811" w:rsidRDefault="00C50811" w:rsidP="00C50811"/>
    <w:p w14:paraId="3BFC335D" w14:textId="77777777" w:rsidR="007E7E6E" w:rsidRPr="00EF33FB" w:rsidRDefault="00EF33FB" w:rsidP="00C50811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EF33FB">
        <w:rPr>
          <w:rFonts w:ascii="Cambria" w:hAnsi="Cambria"/>
          <w:b/>
        </w:rPr>
        <w:t xml:space="preserve">NOTIFICATION </w:t>
      </w:r>
      <w:r w:rsidR="00AA656A">
        <w:rPr>
          <w:rFonts w:ascii="Cambria" w:hAnsi="Cambria"/>
          <w:b/>
        </w:rPr>
        <w:t xml:space="preserve">THAT </w:t>
      </w:r>
      <w:r w:rsidRPr="00EF33FB">
        <w:rPr>
          <w:rFonts w:ascii="Cambria" w:hAnsi="Cambria"/>
          <w:b/>
        </w:rPr>
        <w:t>MEETINGS MAY BE ELECTONICALLY RECORDED</w:t>
      </w:r>
    </w:p>
    <w:p w14:paraId="554B3F51" w14:textId="77777777" w:rsidR="00EF33FB" w:rsidRPr="007E7E6E" w:rsidRDefault="00EF33FB" w:rsidP="00EF33FB">
      <w:pPr>
        <w:pStyle w:val="ListParagraph"/>
        <w:rPr>
          <w:rFonts w:ascii="Cambria" w:hAnsi="Cambria"/>
          <w:b/>
        </w:rPr>
      </w:pPr>
    </w:p>
    <w:p w14:paraId="42C8D9AC" w14:textId="77777777" w:rsidR="007E7E6E" w:rsidRPr="00EF33FB" w:rsidRDefault="00EF33FB" w:rsidP="00EF33FB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EF33FB">
        <w:rPr>
          <w:rFonts w:ascii="Cambria" w:hAnsi="Cambria"/>
          <w:b/>
        </w:rPr>
        <w:t>TO NOTE THOSE PRESENT AND TO RECEIVE ANY APOLOGIES</w:t>
      </w:r>
    </w:p>
    <w:p w14:paraId="2E536DC2" w14:textId="77777777" w:rsidR="00EF33FB" w:rsidRPr="00EF33FB" w:rsidRDefault="00EF33FB" w:rsidP="00EF33FB">
      <w:pPr>
        <w:pStyle w:val="ListParagraph"/>
        <w:rPr>
          <w:rFonts w:ascii="Cambria" w:hAnsi="Cambria"/>
          <w:b/>
        </w:rPr>
      </w:pPr>
    </w:p>
    <w:p w14:paraId="51A66FE3" w14:textId="77777777" w:rsidR="00EF33FB" w:rsidRDefault="00EF33FB" w:rsidP="000129E5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TO RECEIVE ANY </w:t>
      </w:r>
      <w:r w:rsidRPr="00EF33FB">
        <w:rPr>
          <w:rFonts w:ascii="Cambria" w:hAnsi="Cambria"/>
          <w:b/>
        </w:rPr>
        <w:t>DECLARATIONS OF INTEREST</w:t>
      </w:r>
      <w:r w:rsidR="00AA656A">
        <w:rPr>
          <w:rFonts w:ascii="Cambria" w:hAnsi="Cambria"/>
          <w:b/>
        </w:rPr>
        <w:t xml:space="preserve"> FROM MEMBERS</w:t>
      </w:r>
    </w:p>
    <w:p w14:paraId="791F2B15" w14:textId="77777777" w:rsidR="000129E5" w:rsidRPr="000129E5" w:rsidRDefault="000129E5" w:rsidP="000129E5">
      <w:pPr>
        <w:pStyle w:val="ListParagraph"/>
        <w:rPr>
          <w:rFonts w:ascii="Cambria" w:hAnsi="Cambria"/>
          <w:b/>
        </w:rPr>
      </w:pPr>
    </w:p>
    <w:p w14:paraId="3BC4B9BE" w14:textId="77777777" w:rsidR="00C50811" w:rsidRDefault="00C50811" w:rsidP="000129E5">
      <w:pPr>
        <w:pStyle w:val="ListParagraph"/>
        <w:numPr>
          <w:ilvl w:val="0"/>
          <w:numId w:val="6"/>
        </w:numPr>
        <w:rPr>
          <w:rFonts w:ascii="Cambria" w:hAnsi="Cambria"/>
        </w:rPr>
      </w:pPr>
      <w:r w:rsidRPr="000129E5">
        <w:rPr>
          <w:rFonts w:ascii="Cambria" w:hAnsi="Cambria"/>
          <w:b/>
        </w:rPr>
        <w:t>PUBLIC FORUM</w:t>
      </w:r>
      <w:r w:rsidR="000129E5" w:rsidRPr="000129E5">
        <w:rPr>
          <w:rFonts w:ascii="Cambria" w:hAnsi="Cambria"/>
        </w:rPr>
        <w:t xml:space="preserve">: </w:t>
      </w:r>
      <w:r w:rsidR="00366261">
        <w:rPr>
          <w:rFonts w:ascii="Cambria" w:hAnsi="Cambria"/>
        </w:rPr>
        <w:t>Council t</w:t>
      </w:r>
      <w:r w:rsidR="000129E5">
        <w:rPr>
          <w:rFonts w:ascii="Cambria" w:hAnsi="Cambria"/>
        </w:rPr>
        <w:t xml:space="preserve">o receive </w:t>
      </w:r>
      <w:r w:rsidR="00293B04">
        <w:rPr>
          <w:rFonts w:ascii="Cambria" w:hAnsi="Cambria"/>
        </w:rPr>
        <w:t xml:space="preserve">any </w:t>
      </w:r>
      <w:r w:rsidR="000129E5">
        <w:rPr>
          <w:rFonts w:ascii="Cambria" w:hAnsi="Cambria"/>
        </w:rPr>
        <w:t xml:space="preserve">questions from the </w:t>
      </w:r>
      <w:r w:rsidRPr="000129E5">
        <w:rPr>
          <w:rFonts w:ascii="Cambria" w:hAnsi="Cambria"/>
        </w:rPr>
        <w:t xml:space="preserve">Public </w:t>
      </w:r>
      <w:r w:rsidR="00366261">
        <w:rPr>
          <w:rFonts w:ascii="Cambria" w:hAnsi="Cambria"/>
        </w:rPr>
        <w:t>(item restricted to fifteen minutes, unless agreed by the chairman)</w:t>
      </w:r>
      <w:r w:rsidRPr="000129E5">
        <w:rPr>
          <w:rFonts w:ascii="Cambria" w:hAnsi="Cambria"/>
        </w:rPr>
        <w:t>.</w:t>
      </w:r>
    </w:p>
    <w:p w14:paraId="05168445" w14:textId="77777777" w:rsidR="000129E5" w:rsidRPr="000129E5" w:rsidRDefault="000129E5" w:rsidP="000129E5">
      <w:pPr>
        <w:pStyle w:val="ListParagraph"/>
        <w:rPr>
          <w:rFonts w:ascii="Cambria" w:hAnsi="Cambria"/>
        </w:rPr>
      </w:pPr>
    </w:p>
    <w:p w14:paraId="1A1B8523" w14:textId="6AA2BBC3" w:rsidR="00031DCF" w:rsidRDefault="000129E5" w:rsidP="00031DCF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TO RESOLVE THAT THE </w:t>
      </w:r>
      <w:r w:rsidRPr="00EF33FB">
        <w:rPr>
          <w:rFonts w:ascii="Cambria" w:hAnsi="Cambria"/>
          <w:b/>
        </w:rPr>
        <w:t>MINUTES OF PREVIOUS MEETING</w:t>
      </w:r>
      <w:r w:rsidR="00CF7AAA">
        <w:rPr>
          <w:rFonts w:ascii="Cambria" w:hAnsi="Cambria"/>
          <w:b/>
        </w:rPr>
        <w:t>S</w:t>
      </w:r>
      <w:r>
        <w:rPr>
          <w:rFonts w:ascii="Cambria" w:hAnsi="Cambria"/>
          <w:b/>
        </w:rPr>
        <w:t xml:space="preserve"> ARE AN ACCURATE RECORD</w:t>
      </w:r>
      <w:r w:rsidRPr="00EF33FB">
        <w:rPr>
          <w:rFonts w:ascii="Cambria" w:hAnsi="Cambria"/>
          <w:b/>
        </w:rPr>
        <w:t xml:space="preserve">: </w:t>
      </w:r>
    </w:p>
    <w:p w14:paraId="429A812F" w14:textId="4C872D2B" w:rsidR="000129E5" w:rsidRPr="00584ABF" w:rsidRDefault="000129E5" w:rsidP="003C298B">
      <w:pPr>
        <w:pStyle w:val="ListParagraph"/>
        <w:numPr>
          <w:ilvl w:val="1"/>
          <w:numId w:val="6"/>
        </w:numPr>
        <w:rPr>
          <w:rFonts w:ascii="Cambria" w:hAnsi="Cambria"/>
          <w:b/>
        </w:rPr>
      </w:pPr>
      <w:r w:rsidRPr="00031DCF">
        <w:rPr>
          <w:rFonts w:ascii="Cambria" w:hAnsi="Cambria"/>
        </w:rPr>
        <w:t xml:space="preserve">The Minutes of the Parish Council meeting </w:t>
      </w:r>
      <w:r w:rsidR="00086836" w:rsidRPr="00031DCF">
        <w:rPr>
          <w:rFonts w:ascii="Cambria" w:hAnsi="Cambria"/>
        </w:rPr>
        <w:t xml:space="preserve">held </w:t>
      </w:r>
      <w:r w:rsidRPr="00031DCF">
        <w:rPr>
          <w:rFonts w:ascii="Cambria" w:hAnsi="Cambria"/>
        </w:rPr>
        <w:t xml:space="preserve">on </w:t>
      </w:r>
      <w:r w:rsidR="00850093">
        <w:rPr>
          <w:rFonts w:ascii="Cambria" w:hAnsi="Cambria"/>
        </w:rPr>
        <w:t>29</w:t>
      </w:r>
      <w:r w:rsidRPr="00031DCF">
        <w:rPr>
          <w:rFonts w:ascii="Cambria" w:hAnsi="Cambria"/>
        </w:rPr>
        <w:t>.</w:t>
      </w:r>
      <w:r w:rsidR="00FA7E01">
        <w:rPr>
          <w:rFonts w:ascii="Cambria" w:hAnsi="Cambria"/>
        </w:rPr>
        <w:t>0</w:t>
      </w:r>
      <w:r w:rsidR="00850093">
        <w:rPr>
          <w:rFonts w:ascii="Cambria" w:hAnsi="Cambria"/>
        </w:rPr>
        <w:t>7</w:t>
      </w:r>
      <w:r w:rsidRPr="00031DCF">
        <w:rPr>
          <w:rFonts w:ascii="Cambria" w:hAnsi="Cambria"/>
        </w:rPr>
        <w:t>.201</w:t>
      </w:r>
      <w:r w:rsidR="00FA7E01">
        <w:rPr>
          <w:rFonts w:ascii="Cambria" w:hAnsi="Cambria"/>
        </w:rPr>
        <w:t>9</w:t>
      </w:r>
    </w:p>
    <w:p w14:paraId="57F535E3" w14:textId="77777777" w:rsidR="003C298B" w:rsidRPr="007F22A5" w:rsidRDefault="003C298B" w:rsidP="003C298B">
      <w:pPr>
        <w:pStyle w:val="ListParagraph"/>
        <w:ind w:left="1440"/>
        <w:rPr>
          <w:rFonts w:ascii="Cambria" w:hAnsi="Cambria"/>
        </w:rPr>
      </w:pPr>
    </w:p>
    <w:p w14:paraId="3C5AC36A" w14:textId="77777777" w:rsidR="0054422F" w:rsidRPr="00305570" w:rsidRDefault="00366261" w:rsidP="00305570">
      <w:pPr>
        <w:pStyle w:val="ListParagraph"/>
        <w:numPr>
          <w:ilvl w:val="0"/>
          <w:numId w:val="6"/>
        </w:numPr>
        <w:rPr>
          <w:rFonts w:ascii="Cambria" w:hAnsi="Cambria"/>
        </w:rPr>
      </w:pPr>
      <w:r w:rsidRPr="00305570">
        <w:rPr>
          <w:rFonts w:ascii="Cambria" w:hAnsi="Cambria"/>
          <w:b/>
        </w:rPr>
        <w:t xml:space="preserve">TO RECEIVE ORAL OR WRITTEN </w:t>
      </w:r>
      <w:r w:rsidR="0054422F" w:rsidRPr="00305570">
        <w:rPr>
          <w:rFonts w:ascii="Cambria" w:hAnsi="Cambria"/>
          <w:b/>
        </w:rPr>
        <w:t>REPORTS</w:t>
      </w:r>
      <w:r w:rsidRPr="00305570">
        <w:rPr>
          <w:rFonts w:ascii="Cambria" w:hAnsi="Cambria"/>
          <w:b/>
        </w:rPr>
        <w:t xml:space="preserve"> AND AUTHORISE ANY ACTION</w:t>
      </w:r>
      <w:r w:rsidR="00C50811" w:rsidRPr="00305570">
        <w:rPr>
          <w:rFonts w:ascii="Cambria" w:hAnsi="Cambria"/>
        </w:rPr>
        <w:t>:</w:t>
      </w:r>
      <w:r w:rsidR="00C50811" w:rsidRPr="00305570">
        <w:rPr>
          <w:rFonts w:ascii="Cambria" w:hAnsi="Cambria"/>
        </w:rPr>
        <w:tab/>
      </w:r>
    </w:p>
    <w:p w14:paraId="3E12A11C" w14:textId="59BDE9FC" w:rsidR="00FA7E01" w:rsidRPr="00B87BB9" w:rsidRDefault="00C50811" w:rsidP="00B87BB9">
      <w:pPr>
        <w:pStyle w:val="ListParagraph"/>
        <w:numPr>
          <w:ilvl w:val="0"/>
          <w:numId w:val="22"/>
        </w:numPr>
        <w:rPr>
          <w:rFonts w:ascii="Cambria" w:hAnsi="Cambria"/>
        </w:rPr>
      </w:pPr>
      <w:r w:rsidRPr="00B87BB9">
        <w:rPr>
          <w:rFonts w:ascii="Cambria" w:hAnsi="Cambria"/>
        </w:rPr>
        <w:t>Cornwall Council</w:t>
      </w:r>
    </w:p>
    <w:p w14:paraId="6665087E" w14:textId="77777777" w:rsidR="00D94375" w:rsidRDefault="00D94375" w:rsidP="00D94375">
      <w:pPr>
        <w:pStyle w:val="ListParagraph"/>
        <w:rPr>
          <w:rFonts w:ascii="Cambria" w:hAnsi="Cambria"/>
          <w:b/>
        </w:rPr>
      </w:pPr>
    </w:p>
    <w:p w14:paraId="6B0F807E" w14:textId="319691C9" w:rsidR="00031DCF" w:rsidRDefault="00C50811" w:rsidP="00031DCF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EF33FB">
        <w:rPr>
          <w:rFonts w:ascii="Cambria" w:hAnsi="Cambria"/>
          <w:b/>
        </w:rPr>
        <w:t>PLANNING MATTERS</w:t>
      </w:r>
    </w:p>
    <w:p w14:paraId="78638D34" w14:textId="77777777" w:rsidR="00C62736" w:rsidRDefault="00C62736" w:rsidP="00C62736">
      <w:pPr>
        <w:pStyle w:val="ListParagraph"/>
        <w:rPr>
          <w:rFonts w:ascii="Cambria" w:hAnsi="Cambria"/>
          <w:b/>
        </w:rPr>
      </w:pPr>
    </w:p>
    <w:p w14:paraId="4F6C245B" w14:textId="7B05AB41" w:rsidR="00C212BE" w:rsidRPr="004F1CC5" w:rsidRDefault="00B87BB9" w:rsidP="00850093">
      <w:pPr>
        <w:pStyle w:val="ListParagraph"/>
        <w:numPr>
          <w:ilvl w:val="0"/>
          <w:numId w:val="14"/>
        </w:numPr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 xml:space="preserve">PA19/07498: </w:t>
      </w:r>
      <w:r w:rsidR="00B55743" w:rsidRPr="004F1CC5">
        <w:rPr>
          <w:rFonts w:ascii="Cambria" w:hAnsi="Cambria"/>
          <w:b/>
          <w:bCs/>
        </w:rPr>
        <w:t xml:space="preserve">Fenton </w:t>
      </w:r>
      <w:r w:rsidR="004F1CC5" w:rsidRPr="004F1CC5">
        <w:rPr>
          <w:rFonts w:ascii="Cambria" w:hAnsi="Cambria"/>
          <w:b/>
          <w:bCs/>
        </w:rPr>
        <w:t>Farm</w:t>
      </w:r>
      <w:r>
        <w:rPr>
          <w:rFonts w:ascii="Cambria" w:hAnsi="Cambria"/>
          <w:b/>
          <w:bCs/>
        </w:rPr>
        <w:t xml:space="preserve"> </w:t>
      </w:r>
      <w:r w:rsidRPr="00B87BB9">
        <w:rPr>
          <w:rFonts w:ascii="Cambria" w:hAnsi="Cambria"/>
        </w:rPr>
        <w:t>– Barn conversion to wedding venue</w:t>
      </w:r>
    </w:p>
    <w:p w14:paraId="33BEA56A" w14:textId="58958699" w:rsidR="00031DCF" w:rsidRPr="003C298B" w:rsidRDefault="00BE0E62" w:rsidP="00031DCF">
      <w:pPr>
        <w:pStyle w:val="ListParagraph"/>
        <w:numPr>
          <w:ilvl w:val="0"/>
          <w:numId w:val="14"/>
        </w:numPr>
        <w:rPr>
          <w:rFonts w:ascii="Cambria" w:hAnsi="Cambria"/>
        </w:rPr>
      </w:pPr>
      <w:r w:rsidRPr="003C298B">
        <w:rPr>
          <w:rFonts w:ascii="Cambria" w:hAnsi="Cambria"/>
        </w:rPr>
        <w:t xml:space="preserve">Any </w:t>
      </w:r>
      <w:r w:rsidR="00E24207" w:rsidRPr="003C298B">
        <w:rPr>
          <w:rFonts w:ascii="Cambria" w:hAnsi="Cambria"/>
        </w:rPr>
        <w:t xml:space="preserve">other </w:t>
      </w:r>
      <w:r w:rsidRPr="003C298B">
        <w:rPr>
          <w:rFonts w:ascii="Cambria" w:hAnsi="Cambria"/>
        </w:rPr>
        <w:t>planning applications received after publication of agenda</w:t>
      </w:r>
      <w:r w:rsidR="00F5248A" w:rsidRPr="003C298B">
        <w:rPr>
          <w:rFonts w:ascii="Cambria" w:hAnsi="Cambria"/>
        </w:rPr>
        <w:t xml:space="preserve"> </w:t>
      </w:r>
    </w:p>
    <w:p w14:paraId="15674273" w14:textId="77777777" w:rsidR="00D9116A" w:rsidRPr="00961966" w:rsidRDefault="00D9116A" w:rsidP="00572CF4">
      <w:pPr>
        <w:pStyle w:val="ListParagraph"/>
        <w:rPr>
          <w:rFonts w:ascii="Cambria" w:hAnsi="Cambria"/>
        </w:rPr>
      </w:pPr>
    </w:p>
    <w:p w14:paraId="356CE06A" w14:textId="7F553FD1" w:rsidR="00C50811" w:rsidRDefault="00C50811" w:rsidP="00EF33FB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EF33FB">
        <w:rPr>
          <w:rFonts w:ascii="Cambria" w:hAnsi="Cambria"/>
          <w:b/>
        </w:rPr>
        <w:t>PARISH MATTERS</w:t>
      </w:r>
    </w:p>
    <w:p w14:paraId="246C97F5" w14:textId="5B00A7D4" w:rsidR="00C212BE" w:rsidRDefault="00850093" w:rsidP="00A2511D">
      <w:pPr>
        <w:pStyle w:val="ListParagraph"/>
        <w:numPr>
          <w:ilvl w:val="0"/>
          <w:numId w:val="18"/>
        </w:numPr>
        <w:rPr>
          <w:rFonts w:ascii="Cambria" w:hAnsi="Cambria"/>
        </w:rPr>
      </w:pPr>
      <w:bookmarkStart w:id="0" w:name="_Hlk536386979"/>
      <w:r>
        <w:rPr>
          <w:rFonts w:ascii="Cambria" w:hAnsi="Cambria"/>
          <w:b/>
          <w:bCs/>
        </w:rPr>
        <w:t>Designation of Cornwall Council land for travellers</w:t>
      </w:r>
      <w:r w:rsidR="00C212BE">
        <w:rPr>
          <w:rFonts w:ascii="Cambria" w:hAnsi="Cambria"/>
        </w:rPr>
        <w:t xml:space="preserve">: To </w:t>
      </w:r>
      <w:r>
        <w:rPr>
          <w:rFonts w:ascii="Cambria" w:hAnsi="Cambria"/>
        </w:rPr>
        <w:t>debate the parish council’s support for the provision of a designated space for travellers.</w:t>
      </w:r>
    </w:p>
    <w:p w14:paraId="433352C5" w14:textId="7DEA8BBF" w:rsidR="00B80C0D" w:rsidRDefault="00B80C0D" w:rsidP="00A2511D">
      <w:pPr>
        <w:pStyle w:val="ListParagraph"/>
        <w:numPr>
          <w:ilvl w:val="0"/>
          <w:numId w:val="18"/>
        </w:numPr>
        <w:rPr>
          <w:rFonts w:ascii="Cambria" w:hAnsi="Cambria"/>
        </w:rPr>
      </w:pPr>
      <w:r>
        <w:rPr>
          <w:rFonts w:ascii="Cambria" w:hAnsi="Cambria"/>
          <w:b/>
          <w:bCs/>
        </w:rPr>
        <w:t>Climate change</w:t>
      </w:r>
      <w:r w:rsidRPr="00B80C0D">
        <w:rPr>
          <w:rFonts w:ascii="Cambria" w:hAnsi="Cambria"/>
        </w:rPr>
        <w:t>:</w:t>
      </w:r>
      <w:r>
        <w:rPr>
          <w:rFonts w:ascii="Cambria" w:hAnsi="Cambria"/>
        </w:rPr>
        <w:t xml:space="preserve"> To reconsider climate change email to local businesses</w:t>
      </w:r>
    </w:p>
    <w:p w14:paraId="3D0B7278" w14:textId="0DEB29C7" w:rsidR="008C1D55" w:rsidRDefault="008C1D55" w:rsidP="00A2511D">
      <w:pPr>
        <w:pStyle w:val="ListParagraph"/>
        <w:numPr>
          <w:ilvl w:val="0"/>
          <w:numId w:val="18"/>
        </w:numPr>
        <w:rPr>
          <w:rFonts w:ascii="Cambria" w:hAnsi="Cambria"/>
        </w:rPr>
      </w:pPr>
      <w:r>
        <w:rPr>
          <w:rFonts w:ascii="Cambria" w:hAnsi="Cambria"/>
          <w:b/>
          <w:bCs/>
        </w:rPr>
        <w:t>Community Governance Review</w:t>
      </w:r>
      <w:r w:rsidRPr="008C1D55">
        <w:rPr>
          <w:rFonts w:ascii="Cambria" w:hAnsi="Cambria"/>
        </w:rPr>
        <w:t>:</w:t>
      </w:r>
      <w:r>
        <w:rPr>
          <w:rFonts w:ascii="Cambria" w:hAnsi="Cambria"/>
        </w:rPr>
        <w:t xml:space="preserve"> Clerk to provide update on stage 2 of the review process.</w:t>
      </w:r>
    </w:p>
    <w:p w14:paraId="11AE62D5" w14:textId="602BF1D2" w:rsidR="00292D91" w:rsidRPr="00C212BE" w:rsidRDefault="00292D91" w:rsidP="00A2511D">
      <w:pPr>
        <w:pStyle w:val="ListParagraph"/>
        <w:numPr>
          <w:ilvl w:val="0"/>
          <w:numId w:val="18"/>
        </w:numPr>
        <w:rPr>
          <w:rFonts w:ascii="Cambria" w:hAnsi="Cambria"/>
        </w:rPr>
      </w:pPr>
      <w:r>
        <w:rPr>
          <w:rFonts w:ascii="Cambria" w:hAnsi="Cambria"/>
          <w:b/>
          <w:bCs/>
        </w:rPr>
        <w:t xml:space="preserve">Lanhydrock War Memorial Hall </w:t>
      </w:r>
      <w:r w:rsidR="00061C74">
        <w:rPr>
          <w:rFonts w:ascii="Cambria" w:hAnsi="Cambria"/>
          <w:b/>
          <w:bCs/>
        </w:rPr>
        <w:t>road safety</w:t>
      </w:r>
      <w:r w:rsidRPr="00292D91">
        <w:rPr>
          <w:rFonts w:ascii="Cambria" w:hAnsi="Cambria"/>
        </w:rPr>
        <w:t>:</w:t>
      </w:r>
      <w:r>
        <w:rPr>
          <w:rFonts w:ascii="Cambria" w:hAnsi="Cambria"/>
        </w:rPr>
        <w:t xml:space="preserve"> To discuss measures to improve </w:t>
      </w:r>
      <w:r w:rsidR="00061C74">
        <w:rPr>
          <w:rFonts w:ascii="Cambria" w:hAnsi="Cambria"/>
        </w:rPr>
        <w:t>safety on the junction entering the War Memorial Hall.</w:t>
      </w:r>
    </w:p>
    <w:p w14:paraId="3545B6EE" w14:textId="3CE700F1" w:rsidR="000F47FE" w:rsidRDefault="000F47FE" w:rsidP="00C212BE">
      <w:pPr>
        <w:pStyle w:val="ListParagraph"/>
        <w:ind w:left="1440"/>
        <w:rPr>
          <w:rFonts w:ascii="Cambria" w:hAnsi="Cambria"/>
        </w:rPr>
      </w:pPr>
    </w:p>
    <w:p w14:paraId="051BF18D" w14:textId="5F2AC0BC" w:rsidR="00634776" w:rsidRDefault="00634776" w:rsidP="00C212BE">
      <w:pPr>
        <w:pStyle w:val="ListParagraph"/>
        <w:ind w:left="1440"/>
        <w:rPr>
          <w:rFonts w:ascii="Cambria" w:hAnsi="Cambria"/>
        </w:rPr>
      </w:pPr>
    </w:p>
    <w:bookmarkEnd w:id="0"/>
    <w:p w14:paraId="32A6567F" w14:textId="47EBE3CC" w:rsidR="0054422F" w:rsidRPr="00C212BE" w:rsidRDefault="0054422F" w:rsidP="00C212BE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C212BE">
        <w:rPr>
          <w:rFonts w:ascii="Cambria" w:hAnsi="Cambria"/>
          <w:b/>
        </w:rPr>
        <w:t>FINANCE</w:t>
      </w:r>
    </w:p>
    <w:p w14:paraId="7384FACE" w14:textId="0A28AA2D" w:rsidR="00E865D5" w:rsidRPr="000D74DE" w:rsidRDefault="00566982" w:rsidP="00E865D5">
      <w:pPr>
        <w:pStyle w:val="ListParagraph"/>
        <w:numPr>
          <w:ilvl w:val="0"/>
          <w:numId w:val="2"/>
        </w:numPr>
        <w:rPr>
          <w:rFonts w:ascii="Cambria" w:hAnsi="Cambria"/>
          <w:b/>
        </w:rPr>
      </w:pPr>
      <w:r>
        <w:rPr>
          <w:rFonts w:ascii="Cambria" w:hAnsi="Cambria"/>
        </w:rPr>
        <w:t>Clerk to provide a r</w:t>
      </w:r>
      <w:r w:rsidR="0054422F" w:rsidRPr="0054422F">
        <w:rPr>
          <w:rFonts w:ascii="Cambria" w:hAnsi="Cambria"/>
        </w:rPr>
        <w:t>eport to date</w:t>
      </w:r>
    </w:p>
    <w:p w14:paraId="7ED6217E" w14:textId="02931B51" w:rsidR="00533988" w:rsidRDefault="00533988" w:rsidP="00533988">
      <w:pPr>
        <w:pStyle w:val="ListParagraph"/>
        <w:rPr>
          <w:rFonts w:ascii="Cambria" w:hAnsi="Cambria"/>
          <w:b/>
        </w:rPr>
      </w:pPr>
    </w:p>
    <w:p w14:paraId="608B963D" w14:textId="660F9B9F" w:rsidR="004F1CC5" w:rsidRDefault="004F1CC5" w:rsidP="00533988">
      <w:pPr>
        <w:pStyle w:val="ListParagraph"/>
        <w:rPr>
          <w:rFonts w:ascii="Cambria" w:hAnsi="Cambria"/>
          <w:b/>
        </w:rPr>
      </w:pPr>
    </w:p>
    <w:p w14:paraId="7FD1FE19" w14:textId="360DEF08" w:rsidR="004F1CC5" w:rsidRDefault="004F1CC5" w:rsidP="00533988">
      <w:pPr>
        <w:pStyle w:val="ListParagraph"/>
        <w:rPr>
          <w:rFonts w:ascii="Cambria" w:hAnsi="Cambria"/>
          <w:b/>
        </w:rPr>
      </w:pPr>
    </w:p>
    <w:p w14:paraId="4F97D9C0" w14:textId="77777777" w:rsidR="004F1CC5" w:rsidRDefault="004F1CC5" w:rsidP="00533988">
      <w:pPr>
        <w:pStyle w:val="ListParagraph"/>
        <w:rPr>
          <w:rFonts w:ascii="Cambria" w:hAnsi="Cambria"/>
          <w:b/>
        </w:rPr>
      </w:pPr>
    </w:p>
    <w:p w14:paraId="7317A812" w14:textId="7F165A68" w:rsidR="00533988" w:rsidRPr="00533988" w:rsidRDefault="00533988" w:rsidP="006859DC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533988">
        <w:rPr>
          <w:rFonts w:ascii="Cambria" w:hAnsi="Cambria"/>
          <w:b/>
        </w:rPr>
        <w:lastRenderedPageBreak/>
        <w:t xml:space="preserve"> </w:t>
      </w:r>
      <w:bookmarkStart w:id="1" w:name="_Hlk536388129"/>
      <w:r w:rsidR="00E86D60" w:rsidRPr="00533988">
        <w:rPr>
          <w:rFonts w:ascii="Cambria" w:hAnsi="Cambria"/>
          <w:b/>
        </w:rPr>
        <w:t>GOVERNANCE</w:t>
      </w:r>
    </w:p>
    <w:p w14:paraId="5BA799C7" w14:textId="68C3FAC7" w:rsidR="003C0AC6" w:rsidRPr="00B87BB9" w:rsidRDefault="003C0AC6" w:rsidP="00533988">
      <w:pPr>
        <w:pStyle w:val="ListParagraph"/>
        <w:numPr>
          <w:ilvl w:val="0"/>
          <w:numId w:val="2"/>
        </w:num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Standing Orders: </w:t>
      </w:r>
      <w:r w:rsidR="00850093">
        <w:rPr>
          <w:rFonts w:ascii="Cambria" w:hAnsi="Cambria"/>
        </w:rPr>
        <w:t>Clerk to present parish councillors with revised copy of Standing Orders, as adopted at meeting on 29th July 2019.</w:t>
      </w:r>
    </w:p>
    <w:p w14:paraId="417886D3" w14:textId="77777777" w:rsidR="00B87BB9" w:rsidRPr="0090354F" w:rsidRDefault="00B87BB9" w:rsidP="00B87BB9">
      <w:pPr>
        <w:pStyle w:val="ListParagraph"/>
        <w:rPr>
          <w:rFonts w:ascii="Cambria" w:hAnsi="Cambria"/>
          <w:b/>
        </w:rPr>
      </w:pPr>
    </w:p>
    <w:p w14:paraId="2E7F2595" w14:textId="21FC03A1" w:rsidR="0090354F" w:rsidRDefault="0090354F" w:rsidP="006859DC">
      <w:pPr>
        <w:pStyle w:val="ListParagraph"/>
        <w:numPr>
          <w:ilvl w:val="0"/>
          <w:numId w:val="2"/>
        </w:num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Financial Regulations: </w:t>
      </w:r>
      <w:r w:rsidR="00850093">
        <w:rPr>
          <w:rFonts w:ascii="Cambria" w:hAnsi="Cambria"/>
          <w:bCs/>
        </w:rPr>
        <w:t xml:space="preserve">To consider </w:t>
      </w:r>
      <w:r w:rsidR="00B80C0D">
        <w:rPr>
          <w:rFonts w:ascii="Cambria" w:hAnsi="Cambria"/>
          <w:bCs/>
        </w:rPr>
        <w:t>revisions to</w:t>
      </w:r>
      <w:r w:rsidR="00850093">
        <w:rPr>
          <w:rFonts w:ascii="Cambria" w:hAnsi="Cambria"/>
          <w:bCs/>
        </w:rPr>
        <w:t xml:space="preserve"> the draft Financial Regulations as presented to the parish council at meeting on 29</w:t>
      </w:r>
      <w:r w:rsidR="00850093" w:rsidRPr="00850093">
        <w:rPr>
          <w:rFonts w:ascii="Cambria" w:hAnsi="Cambria"/>
          <w:bCs/>
          <w:vertAlign w:val="superscript"/>
        </w:rPr>
        <w:t>th</w:t>
      </w:r>
      <w:r w:rsidR="00850093">
        <w:rPr>
          <w:rFonts w:ascii="Cambria" w:hAnsi="Cambria"/>
          <w:bCs/>
        </w:rPr>
        <w:t xml:space="preserve"> July</w:t>
      </w:r>
      <w:r w:rsidR="00B87BB9">
        <w:rPr>
          <w:rFonts w:ascii="Cambria" w:hAnsi="Cambria"/>
          <w:bCs/>
        </w:rPr>
        <w:t xml:space="preserve"> and</w:t>
      </w:r>
      <w:bookmarkStart w:id="2" w:name="_GoBack"/>
      <w:bookmarkEnd w:id="2"/>
      <w:r w:rsidR="00B80C0D">
        <w:rPr>
          <w:rFonts w:ascii="Cambria" w:hAnsi="Cambria"/>
          <w:bCs/>
        </w:rPr>
        <w:t xml:space="preserve"> following NALC update</w:t>
      </w:r>
      <w:r w:rsidR="006859DC">
        <w:rPr>
          <w:rFonts w:ascii="Cambria" w:hAnsi="Cambria"/>
          <w:b/>
        </w:rPr>
        <w:t>.</w:t>
      </w:r>
    </w:p>
    <w:p w14:paraId="3BEDB960" w14:textId="77777777" w:rsidR="006859DC" w:rsidRPr="006859DC" w:rsidRDefault="006859DC" w:rsidP="006859DC">
      <w:pPr>
        <w:pStyle w:val="ListParagraph"/>
        <w:rPr>
          <w:rFonts w:ascii="Cambria" w:hAnsi="Cambria"/>
          <w:b/>
        </w:rPr>
      </w:pPr>
    </w:p>
    <w:bookmarkEnd w:id="1"/>
    <w:p w14:paraId="1B4869D1" w14:textId="77777777" w:rsidR="00366261" w:rsidRPr="00366261" w:rsidRDefault="00366261" w:rsidP="006859DC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366261">
        <w:rPr>
          <w:rFonts w:ascii="Cambria" w:hAnsi="Cambria"/>
          <w:b/>
        </w:rPr>
        <w:t>TO NOTE ITEMS FROM COUNCILLORS FOR THE NEXT AGENDA</w:t>
      </w:r>
    </w:p>
    <w:p w14:paraId="44103D6F" w14:textId="77777777" w:rsidR="00D3301A" w:rsidRPr="00D3301A" w:rsidRDefault="00D3301A" w:rsidP="00D3301A">
      <w:pPr>
        <w:pStyle w:val="ListParagraph"/>
        <w:ind w:left="1440"/>
        <w:rPr>
          <w:rFonts w:ascii="Cambria" w:hAnsi="Cambria"/>
        </w:rPr>
      </w:pPr>
    </w:p>
    <w:p w14:paraId="3E11A23E" w14:textId="77777777" w:rsidR="00125DBD" w:rsidRPr="00EF33FB" w:rsidRDefault="0054422F" w:rsidP="006859DC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EF33FB">
        <w:rPr>
          <w:rFonts w:ascii="Cambria" w:hAnsi="Cambria"/>
          <w:b/>
        </w:rPr>
        <w:t>DATE OF NEXT MEETING</w:t>
      </w:r>
    </w:p>
    <w:p w14:paraId="4589F2F9" w14:textId="5CB1C441" w:rsidR="0054422F" w:rsidRPr="0054422F" w:rsidRDefault="00BE0E62" w:rsidP="0054422F">
      <w:pPr>
        <w:pStyle w:val="ListParagraph"/>
        <w:numPr>
          <w:ilvl w:val="0"/>
          <w:numId w:val="4"/>
        </w:numPr>
        <w:rPr>
          <w:rFonts w:ascii="Cambria" w:hAnsi="Cambria"/>
        </w:rPr>
      </w:pPr>
      <w:r>
        <w:rPr>
          <w:rFonts w:ascii="Cambria" w:hAnsi="Cambria"/>
        </w:rPr>
        <w:t>M</w:t>
      </w:r>
      <w:r w:rsidR="001E3D2F">
        <w:rPr>
          <w:rFonts w:ascii="Cambria" w:hAnsi="Cambria"/>
        </w:rPr>
        <w:t>onday</w:t>
      </w:r>
      <w:r w:rsidR="006973E1">
        <w:rPr>
          <w:rFonts w:ascii="Cambria" w:hAnsi="Cambria"/>
        </w:rPr>
        <w:t xml:space="preserve"> </w:t>
      </w:r>
      <w:r w:rsidR="00850093">
        <w:rPr>
          <w:rFonts w:ascii="Cambria" w:hAnsi="Cambria"/>
        </w:rPr>
        <w:t>25</w:t>
      </w:r>
      <w:r w:rsidR="003C298B" w:rsidRPr="003C298B">
        <w:rPr>
          <w:rFonts w:ascii="Cambria" w:hAnsi="Cambria"/>
          <w:vertAlign w:val="superscript"/>
        </w:rPr>
        <w:t>th</w:t>
      </w:r>
      <w:r w:rsidR="003C298B">
        <w:rPr>
          <w:rFonts w:ascii="Cambria" w:hAnsi="Cambria"/>
        </w:rPr>
        <w:t xml:space="preserve"> </w:t>
      </w:r>
      <w:r w:rsidR="00850093">
        <w:rPr>
          <w:rFonts w:ascii="Cambria" w:hAnsi="Cambria"/>
        </w:rPr>
        <w:t>Novem</w:t>
      </w:r>
      <w:r w:rsidR="0090354F">
        <w:rPr>
          <w:rFonts w:ascii="Cambria" w:hAnsi="Cambria"/>
        </w:rPr>
        <w:t>ber</w:t>
      </w:r>
      <w:r w:rsidR="002D61FB">
        <w:rPr>
          <w:rFonts w:ascii="Cambria" w:hAnsi="Cambria"/>
        </w:rPr>
        <w:t xml:space="preserve"> 201</w:t>
      </w:r>
      <w:r w:rsidR="008302FD">
        <w:rPr>
          <w:rFonts w:ascii="Cambria" w:hAnsi="Cambria"/>
        </w:rPr>
        <w:t>9</w:t>
      </w:r>
    </w:p>
    <w:p w14:paraId="583B1B1D" w14:textId="77777777" w:rsidR="0054422F" w:rsidRDefault="0054422F" w:rsidP="0054422F"/>
    <w:p w14:paraId="6E8C0D83" w14:textId="77777777" w:rsidR="0054422F" w:rsidRPr="0054422F" w:rsidRDefault="0054422F" w:rsidP="0054422F">
      <w:pPr>
        <w:jc w:val="center"/>
        <w:rPr>
          <w:rFonts w:ascii="Cambria" w:hAnsi="Cambria"/>
          <w:i/>
          <w:sz w:val="20"/>
          <w:szCs w:val="20"/>
        </w:rPr>
      </w:pPr>
      <w:r w:rsidRPr="0054422F">
        <w:rPr>
          <w:rFonts w:ascii="Cambria" w:hAnsi="Cambria"/>
          <w:i/>
          <w:sz w:val="20"/>
          <w:szCs w:val="20"/>
        </w:rPr>
        <w:t>The Public &amp; Press will be required to leave because potential publicity may be prejudicial to the public interest or by reason of the confidential nature of the business to be considered</w:t>
      </w:r>
    </w:p>
    <w:p w14:paraId="0DEF3C99" w14:textId="77777777" w:rsidR="0054422F" w:rsidRPr="0054422F" w:rsidRDefault="0054422F" w:rsidP="0054422F">
      <w:pPr>
        <w:jc w:val="right"/>
        <w:rPr>
          <w:rFonts w:ascii="Cambria" w:hAnsi="Cambria"/>
          <w:b/>
          <w:i/>
          <w:sz w:val="20"/>
          <w:szCs w:val="20"/>
        </w:rPr>
      </w:pPr>
      <w:r w:rsidRPr="0054422F">
        <w:rPr>
          <w:rFonts w:ascii="Cambria" w:hAnsi="Cambria"/>
          <w:b/>
          <w:i/>
          <w:sz w:val="20"/>
          <w:szCs w:val="20"/>
        </w:rPr>
        <w:t>(Public Bodies [Admissions to Meetings] Act 1960</w:t>
      </w:r>
    </w:p>
    <w:p w14:paraId="2DF4838A" w14:textId="77777777" w:rsidR="0054422F" w:rsidRPr="0054422F" w:rsidRDefault="0054422F" w:rsidP="0054422F">
      <w:pPr>
        <w:rPr>
          <w:rFonts w:ascii="Cambria" w:hAnsi="Cambria"/>
          <w:i/>
          <w:sz w:val="20"/>
          <w:szCs w:val="20"/>
        </w:rPr>
      </w:pPr>
    </w:p>
    <w:p w14:paraId="18670353" w14:textId="77777777" w:rsidR="0054422F" w:rsidRPr="00C405FB" w:rsidRDefault="0054422F" w:rsidP="00C405FB">
      <w:pPr>
        <w:jc w:val="center"/>
        <w:rPr>
          <w:rFonts w:ascii="Cambria" w:hAnsi="Cambria"/>
          <w:b/>
          <w:sz w:val="28"/>
          <w:szCs w:val="28"/>
        </w:rPr>
      </w:pPr>
      <w:r w:rsidRPr="0054422F">
        <w:rPr>
          <w:rFonts w:ascii="Cambria" w:hAnsi="Cambria"/>
          <w:b/>
          <w:sz w:val="28"/>
          <w:szCs w:val="28"/>
        </w:rPr>
        <w:t>COUNCIL CLOSED SESSION</w:t>
      </w:r>
    </w:p>
    <w:p w14:paraId="42F757DA" w14:textId="77777777" w:rsidR="005915C9" w:rsidRPr="00EF33FB" w:rsidRDefault="001D6D7A" w:rsidP="006859DC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EF33FB">
        <w:rPr>
          <w:rFonts w:ascii="Cambria" w:hAnsi="Cambria"/>
          <w:b/>
        </w:rPr>
        <w:t>C</w:t>
      </w:r>
      <w:r w:rsidR="00EF33FB">
        <w:rPr>
          <w:rFonts w:ascii="Cambria" w:hAnsi="Cambria"/>
          <w:b/>
        </w:rPr>
        <w:t>LERK PAYMENT</w:t>
      </w:r>
    </w:p>
    <w:sectPr w:rsidR="005915C9" w:rsidRPr="00EF33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721AA1" w14:textId="77777777" w:rsidR="004021AF" w:rsidRDefault="004021AF" w:rsidP="00A5228E">
      <w:pPr>
        <w:spacing w:after="0" w:line="240" w:lineRule="auto"/>
      </w:pPr>
      <w:r>
        <w:separator/>
      </w:r>
    </w:p>
  </w:endnote>
  <w:endnote w:type="continuationSeparator" w:id="0">
    <w:p w14:paraId="33BE5123" w14:textId="77777777" w:rsidR="004021AF" w:rsidRDefault="004021AF" w:rsidP="00A52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0ABD9A" w14:textId="77777777" w:rsidR="004021AF" w:rsidRDefault="004021AF" w:rsidP="00A5228E">
      <w:pPr>
        <w:spacing w:after="0" w:line="240" w:lineRule="auto"/>
      </w:pPr>
      <w:r>
        <w:separator/>
      </w:r>
    </w:p>
  </w:footnote>
  <w:footnote w:type="continuationSeparator" w:id="0">
    <w:p w14:paraId="5DA4C900" w14:textId="77777777" w:rsidR="004021AF" w:rsidRDefault="004021AF" w:rsidP="00A522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63216"/>
    <w:multiLevelType w:val="hybridMultilevel"/>
    <w:tmpl w:val="41AA8E8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356818"/>
    <w:multiLevelType w:val="hybridMultilevel"/>
    <w:tmpl w:val="726E71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CF2BF8"/>
    <w:multiLevelType w:val="hybridMultilevel"/>
    <w:tmpl w:val="20CC978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778058E"/>
    <w:multiLevelType w:val="hybridMultilevel"/>
    <w:tmpl w:val="049899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47A2E"/>
    <w:multiLevelType w:val="hybridMultilevel"/>
    <w:tmpl w:val="378ECDD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BA545E2"/>
    <w:multiLevelType w:val="hybridMultilevel"/>
    <w:tmpl w:val="7E4C98B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0551F39"/>
    <w:multiLevelType w:val="hybridMultilevel"/>
    <w:tmpl w:val="41443B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872A91"/>
    <w:multiLevelType w:val="hybridMultilevel"/>
    <w:tmpl w:val="53CE81C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2ED307D4"/>
    <w:multiLevelType w:val="hybridMultilevel"/>
    <w:tmpl w:val="3434060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6E06082"/>
    <w:multiLevelType w:val="hybridMultilevel"/>
    <w:tmpl w:val="4B6E11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597DE6"/>
    <w:multiLevelType w:val="hybridMultilevel"/>
    <w:tmpl w:val="802EFAB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3AC841FD"/>
    <w:multiLevelType w:val="hybridMultilevel"/>
    <w:tmpl w:val="7CEA96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A0238E"/>
    <w:multiLevelType w:val="hybridMultilevel"/>
    <w:tmpl w:val="049899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1A5E85"/>
    <w:multiLevelType w:val="hybridMultilevel"/>
    <w:tmpl w:val="C5D642F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0DC7C16"/>
    <w:multiLevelType w:val="hybridMultilevel"/>
    <w:tmpl w:val="436A8F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423E74"/>
    <w:multiLevelType w:val="hybridMultilevel"/>
    <w:tmpl w:val="73B446A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AD060AF"/>
    <w:multiLevelType w:val="hybridMultilevel"/>
    <w:tmpl w:val="049899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313E54"/>
    <w:multiLevelType w:val="hybridMultilevel"/>
    <w:tmpl w:val="C30EAC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FD3285"/>
    <w:multiLevelType w:val="hybridMultilevel"/>
    <w:tmpl w:val="8A1CD3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3A61505"/>
    <w:multiLevelType w:val="hybridMultilevel"/>
    <w:tmpl w:val="4084771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2FD255D"/>
    <w:multiLevelType w:val="hybridMultilevel"/>
    <w:tmpl w:val="0D385B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B3568C"/>
    <w:multiLevelType w:val="hybridMultilevel"/>
    <w:tmpl w:val="E7F2C1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1"/>
  </w:num>
  <w:num w:numId="3">
    <w:abstractNumId w:val="10"/>
  </w:num>
  <w:num w:numId="4">
    <w:abstractNumId w:val="1"/>
  </w:num>
  <w:num w:numId="5">
    <w:abstractNumId w:val="8"/>
  </w:num>
  <w:num w:numId="6">
    <w:abstractNumId w:val="3"/>
  </w:num>
  <w:num w:numId="7">
    <w:abstractNumId w:val="6"/>
  </w:num>
  <w:num w:numId="8">
    <w:abstractNumId w:val="9"/>
  </w:num>
  <w:num w:numId="9">
    <w:abstractNumId w:val="20"/>
  </w:num>
  <w:num w:numId="10">
    <w:abstractNumId w:val="14"/>
  </w:num>
  <w:num w:numId="11">
    <w:abstractNumId w:val="11"/>
  </w:num>
  <w:num w:numId="12">
    <w:abstractNumId w:val="5"/>
  </w:num>
  <w:num w:numId="13">
    <w:abstractNumId w:val="13"/>
  </w:num>
  <w:num w:numId="14">
    <w:abstractNumId w:val="15"/>
  </w:num>
  <w:num w:numId="15">
    <w:abstractNumId w:val="18"/>
  </w:num>
  <w:num w:numId="16">
    <w:abstractNumId w:val="0"/>
  </w:num>
  <w:num w:numId="17">
    <w:abstractNumId w:val="4"/>
  </w:num>
  <w:num w:numId="18">
    <w:abstractNumId w:val="19"/>
  </w:num>
  <w:num w:numId="19">
    <w:abstractNumId w:val="16"/>
  </w:num>
  <w:num w:numId="20">
    <w:abstractNumId w:val="12"/>
  </w:num>
  <w:num w:numId="21">
    <w:abstractNumId w:val="7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5C9"/>
    <w:rsid w:val="000129E5"/>
    <w:rsid w:val="00016F84"/>
    <w:rsid w:val="00031DCF"/>
    <w:rsid w:val="00035B49"/>
    <w:rsid w:val="00061C74"/>
    <w:rsid w:val="00063EF0"/>
    <w:rsid w:val="00071E51"/>
    <w:rsid w:val="00081420"/>
    <w:rsid w:val="00086836"/>
    <w:rsid w:val="00087818"/>
    <w:rsid w:val="000941FD"/>
    <w:rsid w:val="000955D6"/>
    <w:rsid w:val="000A0B53"/>
    <w:rsid w:val="000A61F9"/>
    <w:rsid w:val="000C4A55"/>
    <w:rsid w:val="000D74DE"/>
    <w:rsid w:val="000E2B4E"/>
    <w:rsid w:val="000F47FE"/>
    <w:rsid w:val="000F5203"/>
    <w:rsid w:val="000F5BC5"/>
    <w:rsid w:val="000F7F47"/>
    <w:rsid w:val="00112E14"/>
    <w:rsid w:val="00121209"/>
    <w:rsid w:val="001223DD"/>
    <w:rsid w:val="00125905"/>
    <w:rsid w:val="00125DBD"/>
    <w:rsid w:val="00127B0F"/>
    <w:rsid w:val="00142CF1"/>
    <w:rsid w:val="00144ACF"/>
    <w:rsid w:val="00161FC7"/>
    <w:rsid w:val="001651B8"/>
    <w:rsid w:val="00167580"/>
    <w:rsid w:val="0017059A"/>
    <w:rsid w:val="00181FAE"/>
    <w:rsid w:val="0019402F"/>
    <w:rsid w:val="00194769"/>
    <w:rsid w:val="001961A8"/>
    <w:rsid w:val="001C4E47"/>
    <w:rsid w:val="001C7DE6"/>
    <w:rsid w:val="001D6D7A"/>
    <w:rsid w:val="001E1829"/>
    <w:rsid w:val="001E3D2F"/>
    <w:rsid w:val="001F1B30"/>
    <w:rsid w:val="001F4BAE"/>
    <w:rsid w:val="001F753E"/>
    <w:rsid w:val="001F7CC7"/>
    <w:rsid w:val="00222852"/>
    <w:rsid w:val="002235B7"/>
    <w:rsid w:val="002324D1"/>
    <w:rsid w:val="00232E5A"/>
    <w:rsid w:val="0023585A"/>
    <w:rsid w:val="002441FF"/>
    <w:rsid w:val="00263CBD"/>
    <w:rsid w:val="0027022A"/>
    <w:rsid w:val="00271E0A"/>
    <w:rsid w:val="00292D91"/>
    <w:rsid w:val="002939C8"/>
    <w:rsid w:val="00293B04"/>
    <w:rsid w:val="002B05A4"/>
    <w:rsid w:val="002D1519"/>
    <w:rsid w:val="002D61FB"/>
    <w:rsid w:val="002D676A"/>
    <w:rsid w:val="002E6980"/>
    <w:rsid w:val="002F0276"/>
    <w:rsid w:val="002F07B2"/>
    <w:rsid w:val="002F303E"/>
    <w:rsid w:val="00301D96"/>
    <w:rsid w:val="00302D90"/>
    <w:rsid w:val="00305570"/>
    <w:rsid w:val="0033281C"/>
    <w:rsid w:val="00342D8A"/>
    <w:rsid w:val="00345ECA"/>
    <w:rsid w:val="00351FF5"/>
    <w:rsid w:val="00353FA9"/>
    <w:rsid w:val="00366261"/>
    <w:rsid w:val="003818A0"/>
    <w:rsid w:val="003A02C9"/>
    <w:rsid w:val="003A2C58"/>
    <w:rsid w:val="003A58EA"/>
    <w:rsid w:val="003B1C30"/>
    <w:rsid w:val="003B2755"/>
    <w:rsid w:val="003B7FB4"/>
    <w:rsid w:val="003C071D"/>
    <w:rsid w:val="003C0AC6"/>
    <w:rsid w:val="003C298B"/>
    <w:rsid w:val="003C2FBE"/>
    <w:rsid w:val="003C4449"/>
    <w:rsid w:val="003D1DF3"/>
    <w:rsid w:val="003D37E6"/>
    <w:rsid w:val="004021AF"/>
    <w:rsid w:val="004056B5"/>
    <w:rsid w:val="004079B2"/>
    <w:rsid w:val="0041500F"/>
    <w:rsid w:val="00415EAF"/>
    <w:rsid w:val="00434E3A"/>
    <w:rsid w:val="00462B6A"/>
    <w:rsid w:val="00475E6C"/>
    <w:rsid w:val="00487EA8"/>
    <w:rsid w:val="00494C0B"/>
    <w:rsid w:val="00497328"/>
    <w:rsid w:val="004C7E4C"/>
    <w:rsid w:val="004D7560"/>
    <w:rsid w:val="004E1A87"/>
    <w:rsid w:val="004F1CC5"/>
    <w:rsid w:val="004F23C0"/>
    <w:rsid w:val="00510311"/>
    <w:rsid w:val="00533988"/>
    <w:rsid w:val="005367FD"/>
    <w:rsid w:val="0054422F"/>
    <w:rsid w:val="00560080"/>
    <w:rsid w:val="00560296"/>
    <w:rsid w:val="00564920"/>
    <w:rsid w:val="00566982"/>
    <w:rsid w:val="00571D64"/>
    <w:rsid w:val="00572CF4"/>
    <w:rsid w:val="005734AF"/>
    <w:rsid w:val="00580B19"/>
    <w:rsid w:val="00584ABF"/>
    <w:rsid w:val="005915C9"/>
    <w:rsid w:val="00593BA2"/>
    <w:rsid w:val="00596B7B"/>
    <w:rsid w:val="0059739D"/>
    <w:rsid w:val="005A374B"/>
    <w:rsid w:val="005B28F6"/>
    <w:rsid w:val="005B2C21"/>
    <w:rsid w:val="006004E9"/>
    <w:rsid w:val="0061617A"/>
    <w:rsid w:val="0062255E"/>
    <w:rsid w:val="00634776"/>
    <w:rsid w:val="00643A60"/>
    <w:rsid w:val="0065402D"/>
    <w:rsid w:val="006571FE"/>
    <w:rsid w:val="006859DC"/>
    <w:rsid w:val="006973E1"/>
    <w:rsid w:val="006A36D1"/>
    <w:rsid w:val="006B06B4"/>
    <w:rsid w:val="006E5D00"/>
    <w:rsid w:val="006F5D59"/>
    <w:rsid w:val="00714F3E"/>
    <w:rsid w:val="007503A8"/>
    <w:rsid w:val="0076487D"/>
    <w:rsid w:val="00772ED3"/>
    <w:rsid w:val="00776069"/>
    <w:rsid w:val="007A0A0A"/>
    <w:rsid w:val="007B3F1D"/>
    <w:rsid w:val="007B55C9"/>
    <w:rsid w:val="007C32B2"/>
    <w:rsid w:val="007C363A"/>
    <w:rsid w:val="007D0160"/>
    <w:rsid w:val="007E5C98"/>
    <w:rsid w:val="007E7E6E"/>
    <w:rsid w:val="007F22A5"/>
    <w:rsid w:val="008277E3"/>
    <w:rsid w:val="008302FD"/>
    <w:rsid w:val="008354C0"/>
    <w:rsid w:val="00843527"/>
    <w:rsid w:val="00850093"/>
    <w:rsid w:val="00876A9C"/>
    <w:rsid w:val="008770F0"/>
    <w:rsid w:val="00882F18"/>
    <w:rsid w:val="00883F91"/>
    <w:rsid w:val="008A0F11"/>
    <w:rsid w:val="008B6960"/>
    <w:rsid w:val="008C1D55"/>
    <w:rsid w:val="008C4637"/>
    <w:rsid w:val="008D5D86"/>
    <w:rsid w:val="008D65F6"/>
    <w:rsid w:val="008F1D06"/>
    <w:rsid w:val="0090354F"/>
    <w:rsid w:val="00905C40"/>
    <w:rsid w:val="00911668"/>
    <w:rsid w:val="009245F2"/>
    <w:rsid w:val="00944CDC"/>
    <w:rsid w:val="00957031"/>
    <w:rsid w:val="00961966"/>
    <w:rsid w:val="00971325"/>
    <w:rsid w:val="00977A4C"/>
    <w:rsid w:val="00986B1B"/>
    <w:rsid w:val="00986E7E"/>
    <w:rsid w:val="00994C2C"/>
    <w:rsid w:val="00995C4A"/>
    <w:rsid w:val="00996A69"/>
    <w:rsid w:val="009972F2"/>
    <w:rsid w:val="009B4A71"/>
    <w:rsid w:val="009D7A91"/>
    <w:rsid w:val="009F4290"/>
    <w:rsid w:val="00A00F8A"/>
    <w:rsid w:val="00A01167"/>
    <w:rsid w:val="00A15395"/>
    <w:rsid w:val="00A172D6"/>
    <w:rsid w:val="00A22D8D"/>
    <w:rsid w:val="00A2511D"/>
    <w:rsid w:val="00A3210B"/>
    <w:rsid w:val="00A359D5"/>
    <w:rsid w:val="00A37CCA"/>
    <w:rsid w:val="00A5228E"/>
    <w:rsid w:val="00A70C24"/>
    <w:rsid w:val="00A81DAB"/>
    <w:rsid w:val="00AA656A"/>
    <w:rsid w:val="00AA6D98"/>
    <w:rsid w:val="00AA7635"/>
    <w:rsid w:val="00AB68F4"/>
    <w:rsid w:val="00AF5838"/>
    <w:rsid w:val="00AF6541"/>
    <w:rsid w:val="00B1798B"/>
    <w:rsid w:val="00B45C82"/>
    <w:rsid w:val="00B549D9"/>
    <w:rsid w:val="00B55743"/>
    <w:rsid w:val="00B568AC"/>
    <w:rsid w:val="00B80C0D"/>
    <w:rsid w:val="00B87BB9"/>
    <w:rsid w:val="00BA22D1"/>
    <w:rsid w:val="00BA67E0"/>
    <w:rsid w:val="00BB3049"/>
    <w:rsid w:val="00BB5C96"/>
    <w:rsid w:val="00BC7F6C"/>
    <w:rsid w:val="00BD6EF3"/>
    <w:rsid w:val="00BE0E62"/>
    <w:rsid w:val="00C01194"/>
    <w:rsid w:val="00C11D3D"/>
    <w:rsid w:val="00C212BE"/>
    <w:rsid w:val="00C23240"/>
    <w:rsid w:val="00C34723"/>
    <w:rsid w:val="00C405FB"/>
    <w:rsid w:val="00C464B9"/>
    <w:rsid w:val="00C50811"/>
    <w:rsid w:val="00C51926"/>
    <w:rsid w:val="00C5565C"/>
    <w:rsid w:val="00C62736"/>
    <w:rsid w:val="00C65739"/>
    <w:rsid w:val="00C67055"/>
    <w:rsid w:val="00C67D00"/>
    <w:rsid w:val="00C72C4B"/>
    <w:rsid w:val="00C77B01"/>
    <w:rsid w:val="00C90FB6"/>
    <w:rsid w:val="00C941D4"/>
    <w:rsid w:val="00C95D6D"/>
    <w:rsid w:val="00CB49BC"/>
    <w:rsid w:val="00CE48D2"/>
    <w:rsid w:val="00CF11A0"/>
    <w:rsid w:val="00CF7023"/>
    <w:rsid w:val="00CF7AAA"/>
    <w:rsid w:val="00D006BA"/>
    <w:rsid w:val="00D01943"/>
    <w:rsid w:val="00D27C40"/>
    <w:rsid w:val="00D31A2E"/>
    <w:rsid w:val="00D3301A"/>
    <w:rsid w:val="00D40E99"/>
    <w:rsid w:val="00D410B0"/>
    <w:rsid w:val="00D651D5"/>
    <w:rsid w:val="00D72FD9"/>
    <w:rsid w:val="00D865B6"/>
    <w:rsid w:val="00D9116A"/>
    <w:rsid w:val="00D918A1"/>
    <w:rsid w:val="00D94375"/>
    <w:rsid w:val="00DA1C4E"/>
    <w:rsid w:val="00DB3EF1"/>
    <w:rsid w:val="00DB5617"/>
    <w:rsid w:val="00DC6227"/>
    <w:rsid w:val="00DF5E0B"/>
    <w:rsid w:val="00E01DAE"/>
    <w:rsid w:val="00E02594"/>
    <w:rsid w:val="00E050E8"/>
    <w:rsid w:val="00E17896"/>
    <w:rsid w:val="00E24207"/>
    <w:rsid w:val="00E30A8F"/>
    <w:rsid w:val="00E319E8"/>
    <w:rsid w:val="00E3458E"/>
    <w:rsid w:val="00E43AB3"/>
    <w:rsid w:val="00E529A2"/>
    <w:rsid w:val="00E67B93"/>
    <w:rsid w:val="00E865D5"/>
    <w:rsid w:val="00E86D60"/>
    <w:rsid w:val="00E92699"/>
    <w:rsid w:val="00E95E01"/>
    <w:rsid w:val="00EE104A"/>
    <w:rsid w:val="00EE72A2"/>
    <w:rsid w:val="00EF33FB"/>
    <w:rsid w:val="00F0411E"/>
    <w:rsid w:val="00F2029A"/>
    <w:rsid w:val="00F23AD4"/>
    <w:rsid w:val="00F240CD"/>
    <w:rsid w:val="00F44DF7"/>
    <w:rsid w:val="00F5248A"/>
    <w:rsid w:val="00F672FE"/>
    <w:rsid w:val="00F73037"/>
    <w:rsid w:val="00F7671E"/>
    <w:rsid w:val="00F93B5A"/>
    <w:rsid w:val="00F962F5"/>
    <w:rsid w:val="00FA4784"/>
    <w:rsid w:val="00FA7E01"/>
    <w:rsid w:val="00FC194D"/>
    <w:rsid w:val="00FD25B5"/>
    <w:rsid w:val="00FF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EC3A4"/>
  <w15:chartTrackingRefBased/>
  <w15:docId w15:val="{7E3ABCB0-F8AC-4EF8-8EC3-C8751F0CE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0811"/>
    <w:pPr>
      <w:spacing w:after="0" w:line="240" w:lineRule="auto"/>
      <w:jc w:val="center"/>
      <w:outlineLvl w:val="0"/>
    </w:pPr>
    <w:rPr>
      <w:rFonts w:ascii="Garamond" w:hAnsi="Garamond"/>
      <w:b/>
      <w:smallCap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0811"/>
    <w:pPr>
      <w:spacing w:after="0" w:line="240" w:lineRule="auto"/>
      <w:outlineLvl w:val="1"/>
    </w:pPr>
    <w:rPr>
      <w:rFonts w:ascii="Garamond" w:hAnsi="Garamond"/>
      <w:b/>
      <w:i/>
      <w:smallCap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0811"/>
    <w:rPr>
      <w:rFonts w:ascii="Garamond" w:hAnsi="Garamond"/>
      <w:b/>
      <w:smallCap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50811"/>
    <w:rPr>
      <w:rFonts w:ascii="Garamond" w:hAnsi="Garamond"/>
      <w:b/>
      <w:i/>
      <w:smallCaps/>
      <w:sz w:val="24"/>
    </w:rPr>
  </w:style>
  <w:style w:type="paragraph" w:styleId="ListParagraph">
    <w:name w:val="List Paragraph"/>
    <w:basedOn w:val="Normal"/>
    <w:uiPriority w:val="34"/>
    <w:qFormat/>
    <w:rsid w:val="00C50811"/>
    <w:pPr>
      <w:ind w:left="720"/>
      <w:contextualSpacing/>
    </w:pPr>
  </w:style>
  <w:style w:type="table" w:styleId="TableGrid">
    <w:name w:val="Table Grid"/>
    <w:basedOn w:val="TableNormal"/>
    <w:uiPriority w:val="39"/>
    <w:rsid w:val="00244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6E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EF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522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28E"/>
  </w:style>
  <w:style w:type="paragraph" w:styleId="Footer">
    <w:name w:val="footer"/>
    <w:basedOn w:val="Normal"/>
    <w:link w:val="FooterChar"/>
    <w:uiPriority w:val="99"/>
    <w:unhideWhenUsed/>
    <w:rsid w:val="00A522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2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FC6ED4-EBD3-4200-B836-EA1424BA3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156728</TotalTime>
  <Pages>2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Lanhydrock Parish Council</dc:creator>
  <cp:keywords/>
  <dc:description/>
  <cp:lastModifiedBy>User</cp:lastModifiedBy>
  <cp:revision>46</cp:revision>
  <cp:lastPrinted>2019-09-23T20:07:00Z</cp:lastPrinted>
  <dcterms:created xsi:type="dcterms:W3CDTF">2017-01-08T22:47:00Z</dcterms:created>
  <dcterms:modified xsi:type="dcterms:W3CDTF">2019-09-24T17:36:00Z</dcterms:modified>
</cp:coreProperties>
</file>