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305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269BF51A"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</w:t>
      </w:r>
      <w:r w:rsidR="00883F91">
        <w:rPr>
          <w:rFonts w:ascii="Cambria" w:hAnsi="Cambria"/>
        </w:rPr>
        <w:t>24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proofErr w:type="gramStart"/>
      <w:r w:rsidR="00883F91">
        <w:rPr>
          <w:rFonts w:ascii="Cambria" w:hAnsi="Cambria"/>
        </w:rPr>
        <w:t>September</w:t>
      </w:r>
      <w:r w:rsidR="00125DBD">
        <w:rPr>
          <w:rFonts w:ascii="Cambria" w:hAnsi="Cambria"/>
        </w:rPr>
        <w:t>,</w:t>
      </w:r>
      <w:proofErr w:type="gramEnd"/>
      <w:r w:rsidR="00125DBD">
        <w:rPr>
          <w:rFonts w:ascii="Cambria" w:hAnsi="Cambria"/>
        </w:rPr>
        <w:t xml:space="preserve"> 201</w:t>
      </w:r>
      <w:r w:rsidR="00F0411E">
        <w:rPr>
          <w:rFonts w:ascii="Cambria" w:hAnsi="Cambria"/>
        </w:rPr>
        <w:t>8</w:t>
      </w:r>
      <w:r w:rsidRPr="00C50811">
        <w:rPr>
          <w:rFonts w:ascii="Cambria" w:hAnsi="Cambria"/>
        </w:rPr>
        <w:t xml:space="preserve"> in the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19:30 prompt.</w:t>
      </w:r>
    </w:p>
    <w:p w14:paraId="627BD33A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363423E" w14:textId="77777777"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77777777" w:rsidR="007E7E6E" w:rsidRPr="00EF33FB" w:rsidRDefault="00EF33FB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 xml:space="preserve">NOTIFICATION </w:t>
      </w:r>
      <w:r w:rsidR="00AA656A">
        <w:rPr>
          <w:rFonts w:ascii="Cambria" w:hAnsi="Cambria"/>
          <w:b/>
        </w:rPr>
        <w:t xml:space="preserve">THAT </w:t>
      </w:r>
      <w:r w:rsidRPr="00EF33FB">
        <w:rPr>
          <w:rFonts w:ascii="Cambria" w:hAnsi="Cambria"/>
          <w:b/>
        </w:rPr>
        <w:t>MEETINGS MAY BE ELECTONICALLY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EF33FB" w:rsidRDefault="00EF33FB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Default="00EF33FB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RECEIVE ANY </w:t>
      </w:r>
      <w:r w:rsidRPr="00EF33FB">
        <w:rPr>
          <w:rFonts w:ascii="Cambria" w:hAnsi="Cambria"/>
          <w:b/>
        </w:rPr>
        <w:t>DECLARATIONS OF INTEREST</w:t>
      </w:r>
      <w:r w:rsidR="00AA656A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Default="00C50811" w:rsidP="000129E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129E5">
        <w:rPr>
          <w:rFonts w:ascii="Cambria" w:hAnsi="Cambria"/>
          <w:b/>
        </w:rPr>
        <w:t>PUBLIC FORUM</w:t>
      </w:r>
      <w:r w:rsidR="000129E5" w:rsidRPr="000129E5">
        <w:rPr>
          <w:rFonts w:ascii="Cambria" w:hAnsi="Cambria"/>
        </w:rPr>
        <w:t xml:space="preserve">: </w:t>
      </w:r>
      <w:r w:rsidR="00366261">
        <w:rPr>
          <w:rFonts w:ascii="Cambria" w:hAnsi="Cambria"/>
        </w:rPr>
        <w:t>Council t</w:t>
      </w:r>
      <w:r w:rsidR="000129E5">
        <w:rPr>
          <w:rFonts w:ascii="Cambria" w:hAnsi="Cambria"/>
        </w:rPr>
        <w:t xml:space="preserve">o receive </w:t>
      </w:r>
      <w:r w:rsidR="00293B04">
        <w:rPr>
          <w:rFonts w:ascii="Cambria" w:hAnsi="Cambria"/>
        </w:rPr>
        <w:t xml:space="preserve">any </w:t>
      </w:r>
      <w:r w:rsidR="000129E5">
        <w:rPr>
          <w:rFonts w:ascii="Cambria" w:hAnsi="Cambria"/>
        </w:rPr>
        <w:t xml:space="preserve">questions from the </w:t>
      </w:r>
      <w:r w:rsidRPr="000129E5">
        <w:rPr>
          <w:rFonts w:ascii="Cambria" w:hAnsi="Cambria"/>
        </w:rPr>
        <w:t xml:space="preserve">Public </w:t>
      </w:r>
      <w:r w:rsidR="00366261">
        <w:rPr>
          <w:rFonts w:ascii="Cambria" w:hAnsi="Cambria"/>
        </w:rPr>
        <w:t>(item restricted to fifteen minutes, unless agreed by the chairman)</w:t>
      </w:r>
      <w:r w:rsidRPr="000129E5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6AA2BBC3" w:rsidR="00031DCF" w:rsidRDefault="000129E5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RESOLVE THAT THE </w:t>
      </w:r>
      <w:r w:rsidRPr="00EF33FB">
        <w:rPr>
          <w:rFonts w:ascii="Cambria" w:hAnsi="Cambria"/>
          <w:b/>
        </w:rPr>
        <w:t>MINUTES OF PREVIOUS MEETING</w:t>
      </w:r>
      <w:r w:rsidR="00CF7AAA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 ARE AN ACCURATE RECORD</w:t>
      </w:r>
      <w:r w:rsidRPr="00EF33FB">
        <w:rPr>
          <w:rFonts w:ascii="Cambria" w:hAnsi="Cambria"/>
          <w:b/>
        </w:rPr>
        <w:t xml:space="preserve">: </w:t>
      </w:r>
    </w:p>
    <w:p w14:paraId="429A812F" w14:textId="75A35AEB" w:rsidR="000129E5" w:rsidRPr="001223DD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883F91">
        <w:rPr>
          <w:rFonts w:ascii="Cambria" w:hAnsi="Cambria"/>
        </w:rPr>
        <w:t>30</w:t>
      </w:r>
      <w:r w:rsidRPr="00031DCF">
        <w:rPr>
          <w:rFonts w:ascii="Cambria" w:hAnsi="Cambria"/>
        </w:rPr>
        <w:t>.</w:t>
      </w:r>
      <w:r w:rsidR="007E5C98" w:rsidRPr="00031DCF">
        <w:rPr>
          <w:rFonts w:ascii="Cambria" w:hAnsi="Cambria"/>
        </w:rPr>
        <w:t>0</w:t>
      </w:r>
      <w:r w:rsidR="00883F91">
        <w:rPr>
          <w:rFonts w:ascii="Cambria" w:hAnsi="Cambria"/>
        </w:rPr>
        <w:t>7</w:t>
      </w:r>
      <w:r w:rsidRPr="00031DCF">
        <w:rPr>
          <w:rFonts w:ascii="Cambria" w:hAnsi="Cambria"/>
        </w:rPr>
        <w:t>.201</w:t>
      </w:r>
      <w:r w:rsidR="007E5C98" w:rsidRPr="00031DCF">
        <w:rPr>
          <w:rFonts w:ascii="Cambria" w:hAnsi="Cambria"/>
        </w:rPr>
        <w:t>8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3C5AC36A" w14:textId="77777777" w:rsidR="0054422F" w:rsidRPr="00305570" w:rsidRDefault="00366261" w:rsidP="00305570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05570">
        <w:rPr>
          <w:rFonts w:ascii="Cambria" w:hAnsi="Cambria"/>
          <w:b/>
        </w:rPr>
        <w:t xml:space="preserve">TO RECEIVE ORAL OR WRITTEN </w:t>
      </w:r>
      <w:r w:rsidR="0054422F" w:rsidRPr="00305570">
        <w:rPr>
          <w:rFonts w:ascii="Cambria" w:hAnsi="Cambria"/>
          <w:b/>
        </w:rPr>
        <w:t>REPORTS</w:t>
      </w:r>
      <w:r w:rsidRPr="00305570">
        <w:rPr>
          <w:rFonts w:ascii="Cambria" w:hAnsi="Cambria"/>
          <w:b/>
        </w:rPr>
        <w:t xml:space="preserve"> AND AUTHORISE ANY ACTION</w:t>
      </w:r>
      <w:r w:rsidR="00C50811" w:rsidRPr="00305570">
        <w:rPr>
          <w:rFonts w:ascii="Cambria" w:hAnsi="Cambria"/>
        </w:rPr>
        <w:t>:</w:t>
      </w:r>
      <w:r w:rsidR="00C50811" w:rsidRPr="00305570">
        <w:rPr>
          <w:rFonts w:ascii="Cambria" w:hAnsi="Cambria"/>
        </w:rPr>
        <w:tab/>
      </w:r>
    </w:p>
    <w:p w14:paraId="1712E4EC" w14:textId="10E1BD94" w:rsidR="00714F3E" w:rsidRPr="00883F91" w:rsidRDefault="00C50811" w:rsidP="00883F91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031DCF">
        <w:rPr>
          <w:rFonts w:ascii="Cambria" w:hAnsi="Cambria"/>
        </w:rPr>
        <w:t>Cornwall Council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6B0F807E" w14:textId="24C9A253" w:rsidR="00031DCF" w:rsidRDefault="00C50811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PLANNING MATTERS</w:t>
      </w:r>
    </w:p>
    <w:p w14:paraId="10057FAD" w14:textId="103A5F75" w:rsidR="00883F91" w:rsidRDefault="00883F91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883F91">
        <w:rPr>
          <w:rFonts w:ascii="Cambria" w:hAnsi="Cambria"/>
          <w:b/>
        </w:rPr>
        <w:t>PA18</w:t>
      </w:r>
      <w:r w:rsidR="001F1B30">
        <w:rPr>
          <w:rFonts w:ascii="Cambria" w:hAnsi="Cambria"/>
          <w:b/>
        </w:rPr>
        <w:t>-</w:t>
      </w:r>
      <w:r w:rsidRPr="00883F91">
        <w:rPr>
          <w:rFonts w:ascii="Cambria" w:hAnsi="Cambria"/>
          <w:b/>
        </w:rPr>
        <w:t>00019/NDP</w:t>
      </w:r>
      <w:r>
        <w:rPr>
          <w:rFonts w:ascii="Cambria" w:hAnsi="Cambria"/>
        </w:rPr>
        <w:t xml:space="preserve">: </w:t>
      </w:r>
      <w:proofErr w:type="spellStart"/>
      <w:r>
        <w:rPr>
          <w:rFonts w:ascii="Cambria" w:hAnsi="Cambria"/>
        </w:rPr>
        <w:t>Lostwithiel</w:t>
      </w:r>
      <w:proofErr w:type="spellEnd"/>
      <w:r>
        <w:rPr>
          <w:rFonts w:ascii="Cambria" w:hAnsi="Cambria"/>
        </w:rPr>
        <w:t xml:space="preserve"> Neighbourhood planning proposal</w:t>
      </w:r>
    </w:p>
    <w:p w14:paraId="2A6CBFCE" w14:textId="70A980BB" w:rsidR="00F240CD" w:rsidRDefault="00F240CD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1F1B30">
        <w:rPr>
          <w:rFonts w:ascii="Cambria" w:hAnsi="Cambria"/>
          <w:b/>
        </w:rPr>
        <w:t>PA18-077</w:t>
      </w:r>
      <w:r>
        <w:rPr>
          <w:rFonts w:ascii="Cambria" w:hAnsi="Cambria"/>
          <w:b/>
        </w:rPr>
        <w:t>27</w:t>
      </w:r>
      <w:r>
        <w:rPr>
          <w:rFonts w:ascii="Cambria" w:hAnsi="Cambria"/>
        </w:rPr>
        <w:t>: Tredinnick – Barn Conversion</w:t>
      </w:r>
    </w:p>
    <w:p w14:paraId="055EFFFC" w14:textId="626E2D8F" w:rsidR="00F240CD" w:rsidRDefault="00F240CD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1F1B30">
        <w:rPr>
          <w:rFonts w:ascii="Cambria" w:hAnsi="Cambria"/>
          <w:b/>
        </w:rPr>
        <w:t>PA18-077</w:t>
      </w:r>
      <w:r>
        <w:rPr>
          <w:rFonts w:ascii="Cambria" w:hAnsi="Cambria"/>
          <w:b/>
        </w:rPr>
        <w:t>28</w:t>
      </w:r>
      <w:r>
        <w:rPr>
          <w:rFonts w:ascii="Cambria" w:hAnsi="Cambria"/>
        </w:rPr>
        <w:t>: Tredinnick – Barn Conversion</w:t>
      </w:r>
    </w:p>
    <w:p w14:paraId="4A05984E" w14:textId="6D18D7AD" w:rsidR="001F1B30" w:rsidRDefault="001F1B30" w:rsidP="001F1B30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1F1B30">
        <w:rPr>
          <w:rFonts w:ascii="Cambria" w:hAnsi="Cambria"/>
          <w:b/>
        </w:rPr>
        <w:t>PA18-077</w:t>
      </w:r>
      <w:r>
        <w:rPr>
          <w:rFonts w:ascii="Cambria" w:hAnsi="Cambria"/>
          <w:b/>
        </w:rPr>
        <w:t>29</w:t>
      </w:r>
      <w:r>
        <w:rPr>
          <w:rFonts w:ascii="Cambria" w:hAnsi="Cambria"/>
        </w:rPr>
        <w:t>: Land at Tredinnick – Change of use to domestic storage</w:t>
      </w:r>
    </w:p>
    <w:p w14:paraId="5BF4731D" w14:textId="4315403D" w:rsidR="001F1B30" w:rsidRDefault="00087818" w:rsidP="001F1B30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1F1B30">
        <w:rPr>
          <w:rFonts w:ascii="Cambria" w:hAnsi="Cambria"/>
          <w:b/>
        </w:rPr>
        <w:t>PA18-07730</w:t>
      </w:r>
      <w:r>
        <w:rPr>
          <w:rFonts w:ascii="Cambria" w:hAnsi="Cambria"/>
        </w:rPr>
        <w:t>: Land at Tredinnick – Change of use</w:t>
      </w:r>
      <w:r w:rsidR="001F1B30">
        <w:rPr>
          <w:rFonts w:ascii="Cambria" w:hAnsi="Cambria"/>
        </w:rPr>
        <w:t xml:space="preserve"> to domestic storage</w:t>
      </w:r>
    </w:p>
    <w:p w14:paraId="214E4F4F" w14:textId="39796E95" w:rsidR="007B55C9" w:rsidRPr="001F1B30" w:rsidRDefault="007B55C9" w:rsidP="001F1B30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</w:rPr>
        <w:t>PA18</w:t>
      </w:r>
      <w:r w:rsidRPr="007B55C9">
        <w:rPr>
          <w:rFonts w:ascii="Cambria" w:hAnsi="Cambria"/>
          <w:b/>
        </w:rPr>
        <w:t>-08280</w:t>
      </w:r>
      <w:r>
        <w:rPr>
          <w:rFonts w:ascii="Cambria" w:hAnsi="Cambria"/>
        </w:rPr>
        <w:t>: Land at Tredinnick – Change of use to dwelling</w:t>
      </w:r>
    </w:p>
    <w:p w14:paraId="33BEA56A" w14:textId="4858C47E" w:rsidR="00031DCF" w:rsidRPr="003C298B" w:rsidRDefault="00BE0E6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 xml:space="preserve">Any </w:t>
      </w:r>
      <w:r w:rsidR="00E24207" w:rsidRPr="003C298B">
        <w:rPr>
          <w:rFonts w:ascii="Cambria" w:hAnsi="Cambria"/>
        </w:rPr>
        <w:t xml:space="preserve">other </w:t>
      </w:r>
      <w:r w:rsidRPr="003C298B">
        <w:rPr>
          <w:rFonts w:ascii="Cambria" w:hAnsi="Cambria"/>
        </w:rPr>
        <w:t>planning applications received after publication of agenda</w:t>
      </w:r>
      <w:r w:rsidR="00F5248A" w:rsidRPr="003C298B">
        <w:rPr>
          <w:rFonts w:ascii="Cambria" w:hAnsi="Cambria"/>
        </w:rPr>
        <w:t xml:space="preserve"> 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356CE06A" w14:textId="7F553FD1" w:rsidR="00C50811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PARISH MATTERS</w:t>
      </w:r>
    </w:p>
    <w:p w14:paraId="5C31FE0D" w14:textId="4A2ACB2F" w:rsidR="00462B6A" w:rsidRDefault="00462B6A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Community Chest Funding: To consider an application to the Community Chest</w:t>
      </w:r>
    </w:p>
    <w:p w14:paraId="13875B8C" w14:textId="6F7DD00C" w:rsidR="00E865D5" w:rsidRDefault="00462B6A" w:rsidP="00E865D5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Update on Percy’s Lane Fingerpost</w:t>
      </w:r>
      <w:r w:rsidR="00E865D5" w:rsidRPr="00E865D5">
        <w:rPr>
          <w:rFonts w:ascii="Cambria" w:hAnsi="Cambria"/>
        </w:rPr>
        <w:t xml:space="preserve"> </w:t>
      </w:r>
    </w:p>
    <w:p w14:paraId="5C0C3210" w14:textId="77777777" w:rsidR="00E865D5" w:rsidRDefault="00462B6A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Update on Welcome to Lanhydrock signage</w:t>
      </w:r>
      <w:r w:rsidR="00E865D5" w:rsidRPr="00E865D5">
        <w:rPr>
          <w:rFonts w:ascii="Cambria" w:hAnsi="Cambria"/>
        </w:rPr>
        <w:t xml:space="preserve"> </w:t>
      </w:r>
    </w:p>
    <w:p w14:paraId="0890B08E" w14:textId="202239B2" w:rsidR="00462B6A" w:rsidRDefault="00E865D5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Update on TPOs in Lanhydrock area</w:t>
      </w:r>
    </w:p>
    <w:p w14:paraId="0895C7F3" w14:textId="562FFE4E" w:rsidR="00FA4784" w:rsidRDefault="00FA4784" w:rsidP="00A2511D">
      <w:pPr>
        <w:pStyle w:val="ListParagraph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Update on Local Devolution Fund leaflet</w:t>
      </w:r>
    </w:p>
    <w:p w14:paraId="4E8337DD" w14:textId="2DFC7B5E" w:rsidR="00A2511D" w:rsidRDefault="00A2511D" w:rsidP="00A2511D">
      <w:pPr>
        <w:rPr>
          <w:rFonts w:ascii="Cambria" w:hAnsi="Cambria"/>
        </w:rPr>
      </w:pPr>
    </w:p>
    <w:p w14:paraId="4A159565" w14:textId="39113223" w:rsidR="00071E51" w:rsidRDefault="00071E51" w:rsidP="00A2511D">
      <w:pPr>
        <w:rPr>
          <w:rFonts w:ascii="Cambria" w:hAnsi="Cambria"/>
        </w:rPr>
      </w:pPr>
    </w:p>
    <w:p w14:paraId="63BD3883" w14:textId="77777777" w:rsidR="00071E51" w:rsidRPr="00A2511D" w:rsidRDefault="00071E51" w:rsidP="00A2511D">
      <w:pPr>
        <w:rPr>
          <w:rFonts w:ascii="Cambria" w:hAnsi="Cambria"/>
        </w:rPr>
      </w:pPr>
    </w:p>
    <w:p w14:paraId="454BFB35" w14:textId="77777777" w:rsidR="002441FF" w:rsidRPr="00EF33FB" w:rsidRDefault="000129E5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TO NOTE </w:t>
      </w:r>
      <w:r w:rsidR="002441FF" w:rsidRPr="00EF33FB">
        <w:rPr>
          <w:rFonts w:ascii="Cambria" w:hAnsi="Cambria"/>
          <w:b/>
        </w:rPr>
        <w:t>CORRESPONDENCE RECEIVED</w:t>
      </w:r>
      <w:r w:rsidR="00366261">
        <w:rPr>
          <w:rFonts w:ascii="Cambria" w:hAnsi="Cambria"/>
          <w:b/>
        </w:rPr>
        <w:t xml:space="preserve"> AND AUTHORISE ANY ACTION</w:t>
      </w:r>
      <w:r w:rsidR="002441FF" w:rsidRPr="00EF33FB">
        <w:rPr>
          <w:rFonts w:ascii="Cambria" w:hAnsi="Cambria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14:paraId="6CBB1ACE" w14:textId="77777777" w:rsidTr="002441FF">
        <w:tc>
          <w:tcPr>
            <w:tcW w:w="1281" w:type="dxa"/>
          </w:tcPr>
          <w:p w14:paraId="0EF0F2FA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4CA628AD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1D73561B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C67055" w14:paraId="54E5A175" w14:textId="77777777" w:rsidTr="009B4A71">
        <w:tc>
          <w:tcPr>
            <w:tcW w:w="1281" w:type="dxa"/>
          </w:tcPr>
          <w:p w14:paraId="0FF091AC" w14:textId="7C81EB55" w:rsidR="00C67055" w:rsidRDefault="00E865D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05.08.2018</w:t>
            </w:r>
          </w:p>
        </w:tc>
        <w:tc>
          <w:tcPr>
            <w:tcW w:w="2542" w:type="dxa"/>
          </w:tcPr>
          <w:p w14:paraId="1B1121DE" w14:textId="603F1353" w:rsidR="00C67055" w:rsidRDefault="00C23240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Parishioner</w:t>
            </w:r>
          </w:p>
        </w:tc>
        <w:tc>
          <w:tcPr>
            <w:tcW w:w="5193" w:type="dxa"/>
          </w:tcPr>
          <w:p w14:paraId="7B4D05D4" w14:textId="02B4ED38" w:rsidR="00C67055" w:rsidRDefault="00E865D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Invite to meeting re. </w:t>
            </w:r>
            <w:proofErr w:type="spellStart"/>
            <w:r>
              <w:rPr>
                <w:rFonts w:ascii="Cambria" w:hAnsi="Cambria"/>
              </w:rPr>
              <w:t>Halgavor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 w:rsidR="00994C2C">
              <w:rPr>
                <w:rFonts w:ascii="Cambria" w:hAnsi="Cambria"/>
              </w:rPr>
              <w:t xml:space="preserve">Moor </w:t>
            </w:r>
            <w:r>
              <w:rPr>
                <w:rFonts w:ascii="Cambria" w:hAnsi="Cambria"/>
              </w:rPr>
              <w:t>development</w:t>
            </w:r>
            <w:r w:rsidR="00994C2C">
              <w:rPr>
                <w:rFonts w:ascii="Cambria" w:hAnsi="Cambria"/>
              </w:rPr>
              <w:t xml:space="preserve"> 08.08.18</w:t>
            </w:r>
          </w:p>
        </w:tc>
      </w:tr>
      <w:tr w:rsidR="00497328" w14:paraId="296F7F84" w14:textId="77777777" w:rsidTr="009B4A71">
        <w:tc>
          <w:tcPr>
            <w:tcW w:w="1281" w:type="dxa"/>
          </w:tcPr>
          <w:p w14:paraId="0A12AE28" w14:textId="11E2CD42" w:rsidR="00497328" w:rsidRDefault="00497328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10.09.2018</w:t>
            </w:r>
          </w:p>
        </w:tc>
        <w:tc>
          <w:tcPr>
            <w:tcW w:w="2542" w:type="dxa"/>
          </w:tcPr>
          <w:p w14:paraId="09AFF918" w14:textId="75C5E40B" w:rsidR="00497328" w:rsidRDefault="00497328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Lanhydrock Estate Company</w:t>
            </w:r>
          </w:p>
        </w:tc>
        <w:tc>
          <w:tcPr>
            <w:tcW w:w="5193" w:type="dxa"/>
          </w:tcPr>
          <w:p w14:paraId="3EF3C8EA" w14:textId="627D1E70" w:rsidR="00497328" w:rsidRDefault="00497328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Planning Applications</w:t>
            </w:r>
            <w:bookmarkStart w:id="0" w:name="_GoBack"/>
            <w:bookmarkEnd w:id="0"/>
          </w:p>
        </w:tc>
      </w:tr>
    </w:tbl>
    <w:p w14:paraId="14A73705" w14:textId="04A03123" w:rsidR="00071E51" w:rsidRDefault="00071E51" w:rsidP="00957031">
      <w:pPr>
        <w:pStyle w:val="ListParagraph"/>
        <w:rPr>
          <w:rFonts w:ascii="Cambria" w:hAnsi="Cambria"/>
          <w:b/>
        </w:rPr>
      </w:pPr>
    </w:p>
    <w:p w14:paraId="1089CB2F" w14:textId="77777777" w:rsidR="00957031" w:rsidRDefault="00957031" w:rsidP="00957031">
      <w:pPr>
        <w:pStyle w:val="ListParagraph"/>
        <w:rPr>
          <w:rFonts w:ascii="Cambria" w:hAnsi="Cambria"/>
          <w:b/>
        </w:rPr>
      </w:pPr>
    </w:p>
    <w:p w14:paraId="711F37D8" w14:textId="502D8D97" w:rsidR="00E865D5" w:rsidRPr="00957031" w:rsidRDefault="00E865D5" w:rsidP="0095703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957031">
        <w:rPr>
          <w:rFonts w:ascii="Cambria" w:hAnsi="Cambria"/>
          <w:b/>
        </w:rPr>
        <w:t xml:space="preserve">TO NOTE CORRESPONDENCE DISPATCHED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E865D5" w14:paraId="30F6C770" w14:textId="77777777" w:rsidTr="00E846F3">
        <w:tc>
          <w:tcPr>
            <w:tcW w:w="1281" w:type="dxa"/>
          </w:tcPr>
          <w:p w14:paraId="55AE4E6E" w14:textId="77777777" w:rsidR="00E865D5" w:rsidRPr="002441FF" w:rsidRDefault="00E865D5" w:rsidP="00E846F3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1B03C0A2" w14:textId="784A1EAB" w:rsidR="00E865D5" w:rsidRPr="002441FF" w:rsidRDefault="00E865D5" w:rsidP="00E846F3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14:paraId="7A01C530" w14:textId="77777777" w:rsidR="00E865D5" w:rsidRPr="002441FF" w:rsidRDefault="00E865D5" w:rsidP="00E846F3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E865D5" w14:paraId="141B5A7C" w14:textId="77777777" w:rsidTr="00E846F3">
        <w:tc>
          <w:tcPr>
            <w:tcW w:w="1281" w:type="dxa"/>
          </w:tcPr>
          <w:p w14:paraId="064DD70D" w14:textId="3A926770" w:rsidR="00E865D5" w:rsidRDefault="00E865D5" w:rsidP="00E846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06.09.2018</w:t>
            </w:r>
          </w:p>
        </w:tc>
        <w:tc>
          <w:tcPr>
            <w:tcW w:w="2542" w:type="dxa"/>
          </w:tcPr>
          <w:p w14:paraId="733FCC83" w14:textId="4D4258B2" w:rsidR="00E865D5" w:rsidRDefault="00E865D5" w:rsidP="00E846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 Stone</w:t>
            </w:r>
          </w:p>
        </w:tc>
        <w:tc>
          <w:tcPr>
            <w:tcW w:w="5193" w:type="dxa"/>
          </w:tcPr>
          <w:p w14:paraId="71959FAB" w14:textId="5DF01CF1" w:rsidR="00E865D5" w:rsidRDefault="00E865D5" w:rsidP="00E846F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Expression of interest for Highways Scheme Funding</w:t>
            </w:r>
          </w:p>
        </w:tc>
      </w:tr>
    </w:tbl>
    <w:p w14:paraId="6AFCACBD" w14:textId="77777777" w:rsidR="00E865D5" w:rsidRDefault="00E865D5" w:rsidP="00E865D5">
      <w:pPr>
        <w:ind w:left="360"/>
        <w:rPr>
          <w:rFonts w:ascii="Cambria" w:hAnsi="Cambria"/>
          <w:b/>
        </w:rPr>
      </w:pPr>
    </w:p>
    <w:p w14:paraId="32A6567F" w14:textId="7E8BD651" w:rsidR="0054422F" w:rsidRPr="00E865D5" w:rsidRDefault="0054422F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865D5">
        <w:rPr>
          <w:rFonts w:ascii="Cambria" w:hAnsi="Cambria"/>
          <w:b/>
        </w:rPr>
        <w:t>FINANCE</w:t>
      </w:r>
    </w:p>
    <w:p w14:paraId="7384FACE" w14:textId="77777777" w:rsidR="00E865D5" w:rsidRPr="00E865D5" w:rsidRDefault="00566982" w:rsidP="00E865D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Clerk to provide a r</w:t>
      </w:r>
      <w:r w:rsidR="0054422F" w:rsidRPr="0054422F">
        <w:rPr>
          <w:rFonts w:ascii="Cambria" w:hAnsi="Cambria"/>
        </w:rPr>
        <w:t>eport to date</w:t>
      </w:r>
    </w:p>
    <w:p w14:paraId="6D69E9CF" w14:textId="565E1CD5" w:rsidR="00E30A8F" w:rsidRPr="00E30A8F" w:rsidRDefault="00E30A8F" w:rsidP="00E865D5">
      <w:pPr>
        <w:pStyle w:val="ListParagraph"/>
        <w:rPr>
          <w:rFonts w:ascii="Cambria" w:hAnsi="Cambria"/>
          <w:b/>
        </w:rPr>
      </w:pPr>
      <w:r>
        <w:rPr>
          <w:rFonts w:ascii="Cambria" w:hAnsi="Cambria"/>
        </w:rPr>
        <w:t xml:space="preserve"> </w:t>
      </w:r>
    </w:p>
    <w:p w14:paraId="133B9ABF" w14:textId="39A95DD0" w:rsidR="006B06B4" w:rsidRDefault="006B06B4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GOVERNANCE</w:t>
      </w:r>
    </w:p>
    <w:p w14:paraId="3180CB2E" w14:textId="1EC7BE67" w:rsidR="00876A9C" w:rsidRPr="00876A9C" w:rsidRDefault="00C51926" w:rsidP="00876A9C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GDPR update</w:t>
      </w:r>
      <w:r w:rsidR="00FA4784">
        <w:rPr>
          <w:rFonts w:ascii="Cambria" w:hAnsi="Cambria"/>
        </w:rPr>
        <w:t xml:space="preserve"> – To consider document retention within the parish council archive</w:t>
      </w:r>
    </w:p>
    <w:p w14:paraId="459C612A" w14:textId="77777777" w:rsidR="00366261" w:rsidRPr="00366261" w:rsidRDefault="00366261" w:rsidP="00366261">
      <w:pPr>
        <w:pStyle w:val="ListParagraph"/>
        <w:rPr>
          <w:rFonts w:ascii="Cambria" w:hAnsi="Cambria"/>
        </w:rPr>
      </w:pPr>
    </w:p>
    <w:p w14:paraId="1B4869D1" w14:textId="77777777" w:rsidR="00366261" w:rsidRPr="00366261" w:rsidRDefault="00366261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366261">
        <w:rPr>
          <w:rFonts w:ascii="Cambria" w:hAnsi="Cambria"/>
          <w:b/>
        </w:rPr>
        <w:t>TO NOTE ITEMS FROM COUNCILLORS FOR THE NEXT AGENDA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EF33FB" w:rsidRDefault="0054422F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DATE OF NEXT MEETING</w:t>
      </w:r>
    </w:p>
    <w:p w14:paraId="4589F2F9" w14:textId="7D78F7F8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3C298B">
        <w:rPr>
          <w:rFonts w:ascii="Cambria" w:hAnsi="Cambria"/>
        </w:rPr>
        <w:t>2</w:t>
      </w:r>
      <w:r w:rsidR="001F1B30">
        <w:rPr>
          <w:rFonts w:ascii="Cambria" w:hAnsi="Cambria"/>
        </w:rPr>
        <w:t>6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1F1B30">
        <w:rPr>
          <w:rFonts w:ascii="Cambria" w:hAnsi="Cambria"/>
        </w:rPr>
        <w:t>Novemb</w:t>
      </w:r>
      <w:r w:rsidR="003C298B">
        <w:rPr>
          <w:rFonts w:ascii="Cambria" w:hAnsi="Cambria"/>
        </w:rPr>
        <w:t>er</w:t>
      </w:r>
      <w:r w:rsidR="002D61FB">
        <w:rPr>
          <w:rFonts w:ascii="Cambria" w:hAnsi="Cambria"/>
        </w:rPr>
        <w:t xml:space="preserve"> 2018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42F757DA" w14:textId="77777777" w:rsidR="005915C9" w:rsidRPr="00EF33FB" w:rsidRDefault="001D6D7A" w:rsidP="00E865D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FEE4D" w14:textId="77777777" w:rsidR="00971325" w:rsidRDefault="00971325" w:rsidP="00A5228E">
      <w:pPr>
        <w:spacing w:after="0" w:line="240" w:lineRule="auto"/>
      </w:pPr>
      <w:r>
        <w:separator/>
      </w:r>
    </w:p>
  </w:endnote>
  <w:endnote w:type="continuationSeparator" w:id="0">
    <w:p w14:paraId="1911FBEC" w14:textId="77777777" w:rsidR="00971325" w:rsidRDefault="00971325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74D3F" w14:textId="77777777" w:rsidR="00971325" w:rsidRDefault="00971325" w:rsidP="00A5228E">
      <w:pPr>
        <w:spacing w:after="0" w:line="240" w:lineRule="auto"/>
      </w:pPr>
      <w:r>
        <w:separator/>
      </w:r>
    </w:p>
  </w:footnote>
  <w:footnote w:type="continuationSeparator" w:id="0">
    <w:p w14:paraId="389F4FA1" w14:textId="77777777" w:rsidR="00971325" w:rsidRDefault="00971325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7805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23E74"/>
    <w:multiLevelType w:val="hybridMultilevel"/>
    <w:tmpl w:val="73B446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17"/>
  </w:num>
  <w:num w:numId="10">
    <w:abstractNumId w:val="12"/>
  </w:num>
  <w:num w:numId="11">
    <w:abstractNumId w:val="10"/>
  </w:num>
  <w:num w:numId="12">
    <w:abstractNumId w:val="5"/>
  </w:num>
  <w:num w:numId="13">
    <w:abstractNumId w:val="11"/>
  </w:num>
  <w:num w:numId="14">
    <w:abstractNumId w:val="13"/>
  </w:num>
  <w:num w:numId="15">
    <w:abstractNumId w:val="15"/>
  </w:num>
  <w:num w:numId="16">
    <w:abstractNumId w:val="0"/>
  </w:num>
  <w:num w:numId="17">
    <w:abstractNumId w:val="4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129E5"/>
    <w:rsid w:val="00031DCF"/>
    <w:rsid w:val="00063EF0"/>
    <w:rsid w:val="00071E51"/>
    <w:rsid w:val="00081420"/>
    <w:rsid w:val="00086836"/>
    <w:rsid w:val="00087818"/>
    <w:rsid w:val="000955D6"/>
    <w:rsid w:val="000A0B53"/>
    <w:rsid w:val="000C4A55"/>
    <w:rsid w:val="000E2B4E"/>
    <w:rsid w:val="000F5203"/>
    <w:rsid w:val="00121209"/>
    <w:rsid w:val="001223DD"/>
    <w:rsid w:val="00125DBD"/>
    <w:rsid w:val="00127B0F"/>
    <w:rsid w:val="00144ACF"/>
    <w:rsid w:val="00161FC7"/>
    <w:rsid w:val="001651B8"/>
    <w:rsid w:val="0019402F"/>
    <w:rsid w:val="00194769"/>
    <w:rsid w:val="001961A8"/>
    <w:rsid w:val="001C4E47"/>
    <w:rsid w:val="001C7DE6"/>
    <w:rsid w:val="001D6D7A"/>
    <w:rsid w:val="001E1829"/>
    <w:rsid w:val="001E3D2F"/>
    <w:rsid w:val="001F1B30"/>
    <w:rsid w:val="001F4BAE"/>
    <w:rsid w:val="001F753E"/>
    <w:rsid w:val="00222852"/>
    <w:rsid w:val="002235B7"/>
    <w:rsid w:val="002324D1"/>
    <w:rsid w:val="00232E5A"/>
    <w:rsid w:val="002441FF"/>
    <w:rsid w:val="0027022A"/>
    <w:rsid w:val="002939C8"/>
    <w:rsid w:val="00293B04"/>
    <w:rsid w:val="002D61FB"/>
    <w:rsid w:val="002D676A"/>
    <w:rsid w:val="002E6980"/>
    <w:rsid w:val="002F07B2"/>
    <w:rsid w:val="002F303E"/>
    <w:rsid w:val="00301D96"/>
    <w:rsid w:val="00302D90"/>
    <w:rsid w:val="00305570"/>
    <w:rsid w:val="00345ECA"/>
    <w:rsid w:val="00351FF5"/>
    <w:rsid w:val="00366261"/>
    <w:rsid w:val="003818A0"/>
    <w:rsid w:val="003A2C58"/>
    <w:rsid w:val="003A58EA"/>
    <w:rsid w:val="003B1C30"/>
    <w:rsid w:val="003B2755"/>
    <w:rsid w:val="003B7FB4"/>
    <w:rsid w:val="003C298B"/>
    <w:rsid w:val="003C2FBE"/>
    <w:rsid w:val="003C4449"/>
    <w:rsid w:val="003D1DF3"/>
    <w:rsid w:val="004079B2"/>
    <w:rsid w:val="0041500F"/>
    <w:rsid w:val="00415EAF"/>
    <w:rsid w:val="00462B6A"/>
    <w:rsid w:val="00475E6C"/>
    <w:rsid w:val="00497328"/>
    <w:rsid w:val="004C7E4C"/>
    <w:rsid w:val="004E1A87"/>
    <w:rsid w:val="004F23C0"/>
    <w:rsid w:val="00510311"/>
    <w:rsid w:val="005367FD"/>
    <w:rsid w:val="0054422F"/>
    <w:rsid w:val="00560080"/>
    <w:rsid w:val="00566982"/>
    <w:rsid w:val="00571D64"/>
    <w:rsid w:val="00572CF4"/>
    <w:rsid w:val="005734AF"/>
    <w:rsid w:val="005915C9"/>
    <w:rsid w:val="00593BA2"/>
    <w:rsid w:val="0059739D"/>
    <w:rsid w:val="005A374B"/>
    <w:rsid w:val="0061617A"/>
    <w:rsid w:val="00643A60"/>
    <w:rsid w:val="0065402D"/>
    <w:rsid w:val="006973E1"/>
    <w:rsid w:val="006A36D1"/>
    <w:rsid w:val="006B06B4"/>
    <w:rsid w:val="006E5D00"/>
    <w:rsid w:val="00714F3E"/>
    <w:rsid w:val="007503A8"/>
    <w:rsid w:val="0076487D"/>
    <w:rsid w:val="00776069"/>
    <w:rsid w:val="007B55C9"/>
    <w:rsid w:val="007C32B2"/>
    <w:rsid w:val="007C363A"/>
    <w:rsid w:val="007D0160"/>
    <w:rsid w:val="007E5C98"/>
    <w:rsid w:val="007E7E6E"/>
    <w:rsid w:val="007F22A5"/>
    <w:rsid w:val="008354C0"/>
    <w:rsid w:val="00843527"/>
    <w:rsid w:val="00876A9C"/>
    <w:rsid w:val="008770F0"/>
    <w:rsid w:val="00882F18"/>
    <w:rsid w:val="00883F91"/>
    <w:rsid w:val="008B6960"/>
    <w:rsid w:val="008C4637"/>
    <w:rsid w:val="008D5D86"/>
    <w:rsid w:val="008D65F6"/>
    <w:rsid w:val="00911668"/>
    <w:rsid w:val="00957031"/>
    <w:rsid w:val="00961966"/>
    <w:rsid w:val="00971325"/>
    <w:rsid w:val="00977A4C"/>
    <w:rsid w:val="00986E7E"/>
    <w:rsid w:val="00994C2C"/>
    <w:rsid w:val="00995C4A"/>
    <w:rsid w:val="00996A69"/>
    <w:rsid w:val="009972F2"/>
    <w:rsid w:val="009B4A71"/>
    <w:rsid w:val="009F4290"/>
    <w:rsid w:val="00A00F8A"/>
    <w:rsid w:val="00A172D6"/>
    <w:rsid w:val="00A22D8D"/>
    <w:rsid w:val="00A2511D"/>
    <w:rsid w:val="00A3210B"/>
    <w:rsid w:val="00A359D5"/>
    <w:rsid w:val="00A37CCA"/>
    <w:rsid w:val="00A5228E"/>
    <w:rsid w:val="00A81DAB"/>
    <w:rsid w:val="00AA656A"/>
    <w:rsid w:val="00AA6D98"/>
    <w:rsid w:val="00AB68F4"/>
    <w:rsid w:val="00AF5838"/>
    <w:rsid w:val="00AF6541"/>
    <w:rsid w:val="00B1798B"/>
    <w:rsid w:val="00B45C82"/>
    <w:rsid w:val="00B549D9"/>
    <w:rsid w:val="00B568AC"/>
    <w:rsid w:val="00BA22D1"/>
    <w:rsid w:val="00BA67E0"/>
    <w:rsid w:val="00BB3049"/>
    <w:rsid w:val="00BC7F6C"/>
    <w:rsid w:val="00BD6EF3"/>
    <w:rsid w:val="00BE0E62"/>
    <w:rsid w:val="00C01194"/>
    <w:rsid w:val="00C11D3D"/>
    <w:rsid w:val="00C23240"/>
    <w:rsid w:val="00C34723"/>
    <w:rsid w:val="00C405FB"/>
    <w:rsid w:val="00C464B9"/>
    <w:rsid w:val="00C50811"/>
    <w:rsid w:val="00C51926"/>
    <w:rsid w:val="00C65739"/>
    <w:rsid w:val="00C67055"/>
    <w:rsid w:val="00C72C4B"/>
    <w:rsid w:val="00C77B01"/>
    <w:rsid w:val="00C90FB6"/>
    <w:rsid w:val="00C941D4"/>
    <w:rsid w:val="00CE48D2"/>
    <w:rsid w:val="00CF7023"/>
    <w:rsid w:val="00CF7AAA"/>
    <w:rsid w:val="00D01943"/>
    <w:rsid w:val="00D27C40"/>
    <w:rsid w:val="00D31A2E"/>
    <w:rsid w:val="00D3301A"/>
    <w:rsid w:val="00D40E99"/>
    <w:rsid w:val="00D410B0"/>
    <w:rsid w:val="00D865B6"/>
    <w:rsid w:val="00D9116A"/>
    <w:rsid w:val="00D918A1"/>
    <w:rsid w:val="00D94375"/>
    <w:rsid w:val="00DB3EF1"/>
    <w:rsid w:val="00DB5617"/>
    <w:rsid w:val="00DC6227"/>
    <w:rsid w:val="00DF5E0B"/>
    <w:rsid w:val="00E02594"/>
    <w:rsid w:val="00E050E8"/>
    <w:rsid w:val="00E17896"/>
    <w:rsid w:val="00E24207"/>
    <w:rsid w:val="00E30A8F"/>
    <w:rsid w:val="00E319E8"/>
    <w:rsid w:val="00E3458E"/>
    <w:rsid w:val="00E529A2"/>
    <w:rsid w:val="00E67B93"/>
    <w:rsid w:val="00E865D5"/>
    <w:rsid w:val="00E92699"/>
    <w:rsid w:val="00EE72A2"/>
    <w:rsid w:val="00EF33FB"/>
    <w:rsid w:val="00F0411E"/>
    <w:rsid w:val="00F2029A"/>
    <w:rsid w:val="00F23AD4"/>
    <w:rsid w:val="00F240CD"/>
    <w:rsid w:val="00F44DF7"/>
    <w:rsid w:val="00F5248A"/>
    <w:rsid w:val="00F672FE"/>
    <w:rsid w:val="00F73037"/>
    <w:rsid w:val="00F93B5A"/>
    <w:rsid w:val="00F962F5"/>
    <w:rsid w:val="00FA4784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7E3ABCB0-F8AC-4EF8-8EC3-C8751F0C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C582F-261D-4A36-A720-BB80AAF2E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61985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User</cp:lastModifiedBy>
  <cp:revision>6</cp:revision>
  <cp:lastPrinted>2018-09-18T17:49:00Z</cp:lastPrinted>
  <dcterms:created xsi:type="dcterms:W3CDTF">2017-01-08T22:47:00Z</dcterms:created>
  <dcterms:modified xsi:type="dcterms:W3CDTF">2018-09-18T21:41:00Z</dcterms:modified>
</cp:coreProperties>
</file>